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="-578" w:tblpY="-810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694"/>
        <w:gridCol w:w="1590"/>
        <w:gridCol w:w="1698"/>
        <w:gridCol w:w="2247"/>
        <w:gridCol w:w="1680"/>
        <w:gridCol w:w="1981"/>
        <w:gridCol w:w="850"/>
        <w:gridCol w:w="849"/>
        <w:gridCol w:w="2437"/>
      </w:tblGrid>
      <w:tr w:rsidR="005A4C6F" w:rsidRPr="00834AB6" w14:paraId="46FA675B" w14:textId="77777777" w:rsidTr="00383BB4">
        <w:trPr>
          <w:trHeight w:val="1121"/>
        </w:trPr>
        <w:tc>
          <w:tcPr>
            <w:tcW w:w="15730" w:type="dxa"/>
            <w:gridSpan w:val="10"/>
          </w:tcPr>
          <w:p w14:paraId="40AEDBB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СОСТАВ </w:t>
            </w:r>
            <w:r w:rsidR="00D03380"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РУКОВОДЯЩИХ И </w:t>
            </w: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РАБОТНИКОВ</w:t>
            </w:r>
          </w:p>
          <w:p w14:paraId="0F2F434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51885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МБУ ДО ЦВР «ЗОЛОТОЙ КЛЮЧИК»</w:t>
            </w:r>
          </w:p>
        </w:tc>
      </w:tr>
      <w:tr w:rsidR="005A4C6F" w:rsidRPr="00834AB6" w14:paraId="725379D4" w14:textId="77777777" w:rsidTr="00ED1EB0">
        <w:trPr>
          <w:trHeight w:val="454"/>
        </w:trPr>
        <w:tc>
          <w:tcPr>
            <w:tcW w:w="704" w:type="dxa"/>
            <w:vMerge w:val="restart"/>
          </w:tcPr>
          <w:p w14:paraId="0F5BDB0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EDCA78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4944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09038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7801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735D9906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90" w:type="dxa"/>
            <w:vMerge w:val="restart"/>
          </w:tcPr>
          <w:p w14:paraId="68C4732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698" w:type="dxa"/>
            <w:vMerge w:val="restart"/>
          </w:tcPr>
          <w:p w14:paraId="5381FE9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247" w:type="dxa"/>
            <w:vMerge w:val="restart"/>
          </w:tcPr>
          <w:p w14:paraId="3D1026B8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  <w:p w14:paraId="2FAA281A" w14:textId="7F566556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680" w:type="dxa"/>
            <w:vMerge w:val="restart"/>
          </w:tcPr>
          <w:p w14:paraId="2DD13D52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степень/звание</w:t>
            </w:r>
          </w:p>
          <w:p w14:paraId="4F2A3E64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14:paraId="22A866BC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14:paraId="3179FD0F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99" w:type="dxa"/>
            <w:gridSpan w:val="2"/>
          </w:tcPr>
          <w:p w14:paraId="2A3A6C5F" w14:textId="307A8DDA" w:rsidR="00BD4BA0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14:paraId="2FEDFC38" w14:textId="3AFD3498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F1CD07" w14:textId="68A0B68A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</w:tr>
      <w:tr w:rsidR="005A4C6F" w:rsidRPr="00834AB6" w14:paraId="0D8C0059" w14:textId="77777777" w:rsidTr="00ED1EB0">
        <w:trPr>
          <w:trHeight w:val="1038"/>
        </w:trPr>
        <w:tc>
          <w:tcPr>
            <w:tcW w:w="704" w:type="dxa"/>
            <w:vMerge/>
          </w:tcPr>
          <w:p w14:paraId="0775B6A0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9EBCE4C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76561FF5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6114FED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7D81CCFB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77A1A69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0F805D1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0601F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849" w:type="dxa"/>
          </w:tcPr>
          <w:p w14:paraId="39F46F8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2437" w:type="dxa"/>
          </w:tcPr>
          <w:p w14:paraId="7166BDCB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58" w:rsidRPr="00834AB6" w14:paraId="664D574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680C4D7" w14:textId="77777777" w:rsidR="00C34C58" w:rsidRPr="00834AB6" w:rsidRDefault="00C34C58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50C33BC" w14:textId="093CDFC4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Алексеева Наталья Владимировна</w:t>
            </w:r>
          </w:p>
        </w:tc>
        <w:tc>
          <w:tcPr>
            <w:tcW w:w="1590" w:type="dxa"/>
            <w:shd w:val="clear" w:color="auto" w:fill="auto"/>
          </w:tcPr>
          <w:p w14:paraId="2029A604" w14:textId="0B0D9683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698" w:type="dxa"/>
            <w:shd w:val="clear" w:color="auto" w:fill="auto"/>
          </w:tcPr>
          <w:p w14:paraId="78D29E73" w14:textId="53CB27E1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FE1EBF6" w14:textId="569E69AC" w:rsidR="00C34C58" w:rsidRPr="00383BB4" w:rsidRDefault="00A000D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C55357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2001 г.</w:t>
            </w:r>
          </w:p>
          <w:p w14:paraId="5A1933D8" w14:textId="77777777" w:rsidR="00DF3C48" w:rsidRPr="00383BB4" w:rsidRDefault="00DF3C4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880E" w14:textId="20FBD286" w:rsidR="00A56062" w:rsidRPr="00383BB4" w:rsidRDefault="009926C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Квалификация-У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="00F55D2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«Химия и биология»</w:t>
            </w:r>
          </w:p>
        </w:tc>
        <w:tc>
          <w:tcPr>
            <w:tcW w:w="1680" w:type="dxa"/>
            <w:shd w:val="clear" w:color="auto" w:fill="auto"/>
          </w:tcPr>
          <w:p w14:paraId="2C1158AE" w14:textId="6D1EBDC6" w:rsidR="00C34C58" w:rsidRPr="00383BB4" w:rsidRDefault="00A560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20086820" w14:textId="04532C81" w:rsidR="00C34C58" w:rsidRPr="00383BB4" w:rsidRDefault="00E6219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Поддержки Тендерных Процедур» по программе «Управление закупками в рамках Закона №44-ФЗ от 05.04.2013 «О контрактной системе в сфере закупок товаров, </w:t>
            </w:r>
            <w:r w:rsidR="00DB43A8" w:rsidRPr="00383BB4">
              <w:rPr>
                <w:rFonts w:ascii="Times New Roman" w:hAnsi="Times New Roman" w:cs="Times New Roman"/>
                <w:sz w:val="20"/>
                <w:szCs w:val="20"/>
              </w:rPr>
              <w:t>работ, услуг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государственных и муниципальных нужд» 40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00BDD30C" w14:textId="77777777" w:rsidR="001A1262" w:rsidRPr="00383BB4" w:rsidRDefault="001A12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3F0F" w14:textId="77777777" w:rsidR="006F4B3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1C95B88" w14:textId="1927EA39" w:rsidR="001A126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>по программе «Основы обеспечения информационной безопасности» 36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82A0F0" w14:textId="77777777" w:rsidR="005E41BD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1E195" w14:textId="77777777" w:rsidR="006F4B3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83CBA7" w14:textId="1010C97F" w:rsidR="005E41BD" w:rsidRPr="00383BB4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 xml:space="preserve">«Аспекты правового регулирования 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Российской Федерации</w:t>
            </w:r>
            <w:r w:rsidR="009239AC">
              <w:rPr>
                <w:rFonts w:ascii="Times New Roman" w:hAnsi="Times New Roman" w:cs="Times New Roman"/>
                <w:sz w:val="20"/>
                <w:szCs w:val="20"/>
              </w:rPr>
              <w:t>», 121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 xml:space="preserve"> ч., 2023 г.</w:t>
            </w:r>
          </w:p>
        </w:tc>
        <w:tc>
          <w:tcPr>
            <w:tcW w:w="850" w:type="dxa"/>
            <w:shd w:val="clear" w:color="auto" w:fill="auto"/>
          </w:tcPr>
          <w:p w14:paraId="4B28813C" w14:textId="7512C921" w:rsidR="00C34C58" w:rsidRPr="00383BB4" w:rsidRDefault="00A560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год </w:t>
            </w:r>
            <w:r w:rsidR="00066866" w:rsidRPr="00383B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4AA6197B" w14:textId="71F02C5F" w:rsidR="00A56062" w:rsidRPr="00383BB4" w:rsidRDefault="00BD4BA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6BF2C425" w14:textId="4FF37A42" w:rsidR="001F49F4" w:rsidRPr="00383BB4" w:rsidRDefault="001F49F4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5BA81D" w14:textId="77777777" w:rsidR="00C34C58" w:rsidRPr="00834AB6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66" w:rsidRPr="00834AB6" w14:paraId="4AA8CFC9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96E8CA9" w14:textId="77777777" w:rsidR="00066866" w:rsidRPr="00834AB6" w:rsidRDefault="00066866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11735E5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Арайс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590" w:type="dxa"/>
            <w:shd w:val="clear" w:color="auto" w:fill="auto"/>
          </w:tcPr>
          <w:p w14:paraId="127B4778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E717FB1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33C6C84" w14:textId="2CC42B70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«Нижегородский </w:t>
            </w:r>
            <w:r w:rsidR="00A000D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университет»</w:t>
            </w:r>
            <w:r w:rsidR="00A000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  <w:p w14:paraId="17E6D89F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BB4CF" w14:textId="37BA2198" w:rsidR="00066866" w:rsidRPr="00383BB4" w:rsidRDefault="006D14B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 У</w:t>
            </w:r>
            <w:r w:rsidR="00066866" w:rsidRPr="00383BB4">
              <w:rPr>
                <w:rFonts w:ascii="Times New Roman" w:hAnsi="Times New Roman" w:cs="Times New Roman"/>
                <w:sz w:val="20"/>
                <w:szCs w:val="20"/>
              </w:rPr>
              <w:t>читель технологии и предпринимательства</w:t>
            </w:r>
          </w:p>
          <w:p w14:paraId="07735BCD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42D2A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25B341F4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8F5F306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E790EA9" w14:textId="77777777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D2F1A7" w14:textId="0965B8A9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  <w:r w:rsidR="006D6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5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522BDC6B" w14:textId="5FB755C0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  <w:r w:rsidR="006D6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5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77B3E017" w14:textId="77777777" w:rsidR="00066866" w:rsidRPr="00834AB6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«Конструирование и моделирование из дерева»</w:t>
            </w:r>
          </w:p>
        </w:tc>
      </w:tr>
      <w:tr w:rsidR="0058502D" w:rsidRPr="00834AB6" w14:paraId="1D28BC7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081B3205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65A91AE" w14:textId="2B4FD07C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Бандурова</w:t>
            </w:r>
            <w:proofErr w:type="spellEnd"/>
            <w:r w:rsidR="004A6802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90" w:type="dxa"/>
            <w:shd w:val="clear" w:color="auto" w:fill="auto"/>
          </w:tcPr>
          <w:p w14:paraId="2B938BF7" w14:textId="517E97D8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566D4EB5" w14:textId="7A205B4B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36B0739D" w14:textId="524B4F5A" w:rsidR="0058502D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A6802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1986 г.</w:t>
            </w:r>
          </w:p>
          <w:p w14:paraId="1264DDB3" w14:textId="77777777" w:rsidR="00187975" w:rsidRPr="00383BB4" w:rsidRDefault="0018797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156A3" w14:textId="1835AD11" w:rsidR="004A6802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="00187975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D46216">
              <w:rPr>
                <w:rFonts w:ascii="Times New Roman" w:hAnsi="Times New Roman" w:cs="Times New Roman"/>
                <w:sz w:val="20"/>
                <w:szCs w:val="20"/>
              </w:rPr>
              <w:t xml:space="preserve"> общетехнических дисциплин</w:t>
            </w:r>
          </w:p>
        </w:tc>
        <w:tc>
          <w:tcPr>
            <w:tcW w:w="1680" w:type="dxa"/>
            <w:shd w:val="clear" w:color="auto" w:fill="auto"/>
          </w:tcPr>
          <w:p w14:paraId="29157FBC" w14:textId="71BBDA0A" w:rsidR="0058502D" w:rsidRPr="00383BB4" w:rsidRDefault="0018797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8D224F1" w14:textId="38312B9C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DFFCA0" w14:textId="55D8EDA8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849" w:type="dxa"/>
            <w:shd w:val="clear" w:color="auto" w:fill="auto"/>
          </w:tcPr>
          <w:p w14:paraId="5BEB867A" w14:textId="0CB2C5F1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37" w:type="dxa"/>
          </w:tcPr>
          <w:p w14:paraId="7592D600" w14:textId="00942A51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«Мастерская технических затей» (на базе МБОУ «Школа №29»)</w:t>
            </w:r>
          </w:p>
        </w:tc>
      </w:tr>
      <w:tr w:rsidR="0058502D" w:rsidRPr="00834AB6" w14:paraId="6F8E158F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9382E8E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B5EE3F1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Башарин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90" w:type="dxa"/>
            <w:shd w:val="clear" w:color="auto" w:fill="auto"/>
          </w:tcPr>
          <w:p w14:paraId="525B4CAC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3993E33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78F3EA96" w14:textId="520C70F9" w:rsidR="0058502D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 П.И. Лебедева-Полянского»</w:t>
            </w:r>
            <w:r w:rsidR="00691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1995 г.</w:t>
            </w:r>
          </w:p>
          <w:p w14:paraId="1A4ED848" w14:textId="77777777" w:rsidR="00D46216" w:rsidRPr="00383BB4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884F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</w:t>
            </w:r>
          </w:p>
          <w:p w14:paraId="6DAE7C20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1670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694EBB6C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C791E4A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88F8ACB" w14:textId="2AC9636A" w:rsidR="00F45375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ГБУ ДПО «Нижегородский институт развития образования» по программе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обучающихся по освоению дополнительной общеобразовательной программы» </w:t>
            </w:r>
          </w:p>
          <w:p w14:paraId="1D8BC09F" w14:textId="00D9A4AF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45375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850" w:type="dxa"/>
            <w:shd w:val="clear" w:color="auto" w:fill="auto"/>
          </w:tcPr>
          <w:p w14:paraId="15694F08" w14:textId="2C55FBB5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13 лет       2 мес</w:t>
            </w:r>
            <w:r w:rsidR="00A7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0409B363" w14:textId="79A606F2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7 лет     6 мес</w:t>
            </w:r>
            <w:r w:rsidR="00A7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03338967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«Юный блогер»</w:t>
            </w:r>
          </w:p>
          <w:p w14:paraId="6B2ADCE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80E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</w:t>
            </w:r>
          </w:p>
          <w:p w14:paraId="5224F9C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«Киношкола Кредо»</w:t>
            </w:r>
          </w:p>
        </w:tc>
      </w:tr>
      <w:tr w:rsidR="0058502D" w:rsidRPr="00834AB6" w14:paraId="3BA72EEF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A20BE88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53A4D3D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590" w:type="dxa"/>
            <w:shd w:val="clear" w:color="auto" w:fill="auto"/>
          </w:tcPr>
          <w:p w14:paraId="78B1CADD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57C078D8" w14:textId="60CC57AF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DE8DA5A" w14:textId="25A49916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университет им. Н.И.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Лобачевского</w:t>
            </w:r>
            <w:r w:rsidR="00691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1984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236DB40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  <w:p w14:paraId="1D860051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  <w:shd w:val="clear" w:color="auto" w:fill="auto"/>
          </w:tcPr>
          <w:p w14:paraId="38C6E3A4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981" w:type="dxa"/>
            <w:shd w:val="clear" w:color="auto" w:fill="auto"/>
          </w:tcPr>
          <w:p w14:paraId="4AB64FF9" w14:textId="77777777" w:rsidR="006F4B32" w:rsidRDefault="0058502D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B724A8" w14:textId="5703E007" w:rsidR="0058502D" w:rsidRPr="00383BB4" w:rsidRDefault="0058502D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часов 2021 г.</w:t>
            </w:r>
          </w:p>
        </w:tc>
        <w:tc>
          <w:tcPr>
            <w:tcW w:w="850" w:type="dxa"/>
            <w:shd w:val="clear" w:color="auto" w:fill="auto"/>
          </w:tcPr>
          <w:p w14:paraId="6F062894" w14:textId="6E782D3A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37 лет      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5A4FB704" w14:textId="18B51D3D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31 лет 2 мес.</w:t>
            </w:r>
          </w:p>
        </w:tc>
        <w:tc>
          <w:tcPr>
            <w:tcW w:w="2437" w:type="dxa"/>
          </w:tcPr>
          <w:p w14:paraId="3F2CFB08" w14:textId="77777777" w:rsidR="0058502D" w:rsidRPr="00834AB6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58502D" w:rsidRPr="00834AB6" w14:paraId="262003A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7C0562D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8B6BD89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Бочкарева Антонина Вячеславовна</w:t>
            </w:r>
          </w:p>
        </w:tc>
        <w:tc>
          <w:tcPr>
            <w:tcW w:w="1590" w:type="dxa"/>
            <w:shd w:val="clear" w:color="auto" w:fill="auto"/>
          </w:tcPr>
          <w:p w14:paraId="25920BA9" w14:textId="1AA01706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698" w:type="dxa"/>
            <w:shd w:val="clear" w:color="auto" w:fill="auto"/>
          </w:tcPr>
          <w:p w14:paraId="6ED61288" w14:textId="3176A843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47" w:type="dxa"/>
            <w:shd w:val="clear" w:color="auto" w:fill="auto"/>
          </w:tcPr>
          <w:p w14:paraId="25064702" w14:textId="0B0287BA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среднего профессионального образования «Нижегородский экономико-правовой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колледж  имени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Бориса Павловича Трифонова».</w:t>
            </w:r>
          </w:p>
          <w:p w14:paraId="0C3463E6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D7D4" w14:textId="7CDED8E9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: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операционный логист, специальность: операционная деятельность в логистике.</w:t>
            </w:r>
          </w:p>
          <w:p w14:paraId="1CB40898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1B38F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2D226318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B406A03" w14:textId="2E3E374E" w:rsidR="0058502D" w:rsidRPr="00383BB4" w:rsidRDefault="00492D2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981" w:type="dxa"/>
            <w:shd w:val="clear" w:color="auto" w:fill="auto"/>
          </w:tcPr>
          <w:p w14:paraId="5ACAA319" w14:textId="22C77123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F1A1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 дополнительного образования», </w:t>
            </w:r>
          </w:p>
          <w:p w14:paraId="53658E09" w14:textId="77777777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педагог, 520 ч.,</w:t>
            </w:r>
          </w:p>
          <w:p w14:paraId="6C3DF18E" w14:textId="7010E672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14:paraId="40887072" w14:textId="77777777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4692E" w14:textId="77777777" w:rsidR="006F4B32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25C2711" w14:textId="6909A323" w:rsidR="00D75AA0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</w:t>
            </w:r>
          </w:p>
          <w:p w14:paraId="112FA3D9" w14:textId="6FAF94E2" w:rsidR="0058502D" w:rsidRPr="00383BB4" w:rsidRDefault="0058502D" w:rsidP="00D7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 часов, 2021 г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BAD7C7E" w14:textId="39F76786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49" w:type="dxa"/>
            <w:shd w:val="clear" w:color="auto" w:fill="auto"/>
          </w:tcPr>
          <w:p w14:paraId="798DE49B" w14:textId="634B5552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437" w:type="dxa"/>
          </w:tcPr>
          <w:p w14:paraId="538811CF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Кружок «Основы гимнастики»</w:t>
            </w:r>
          </w:p>
        </w:tc>
      </w:tr>
      <w:tr w:rsidR="0058502D" w:rsidRPr="00834AB6" w14:paraId="65DC5FE7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7453BD3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614FF3F" w14:textId="2B1E3562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Быкова Светлана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664826DB" w14:textId="77777777" w:rsidR="00010CF0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31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="003A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52B280" w14:textId="77777777" w:rsidR="00010CF0" w:rsidRDefault="00010CF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D573" w14:textId="79078A54" w:rsidR="0058502D" w:rsidRPr="00383BB4" w:rsidRDefault="003A25E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55597425" w14:textId="030E7BF6" w:rsidR="0058502D" w:rsidRPr="00383BB4" w:rsidRDefault="006D14B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58628BB4" w14:textId="6E89F984" w:rsidR="0058502D" w:rsidRDefault="00691E7E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14B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62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  <w:p w14:paraId="3D19D0DD" w14:textId="77777777" w:rsidR="00820BFF" w:rsidRPr="00383BB4" w:rsidRDefault="00820BF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98156" w14:textId="175D7CDB" w:rsidR="006D14B8" w:rsidRPr="00383BB4" w:rsidRDefault="006D14B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Квалификация-Специалист по работе с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 по специальности «Организация работы с молодежью»</w:t>
            </w:r>
          </w:p>
        </w:tc>
        <w:tc>
          <w:tcPr>
            <w:tcW w:w="1680" w:type="dxa"/>
            <w:shd w:val="clear" w:color="auto" w:fill="auto"/>
          </w:tcPr>
          <w:p w14:paraId="4473AE89" w14:textId="6EB7D1A3" w:rsidR="0058502D" w:rsidRPr="00383BB4" w:rsidRDefault="00E8060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24FBA5FF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1BF483" w14:textId="030099AB" w:rsidR="0058502D" w:rsidRPr="00383BB4" w:rsidRDefault="00492D2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лет 11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E8575B9" w14:textId="77777777" w:rsidR="0058502D" w:rsidRPr="00383BB4" w:rsidRDefault="00492D2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14:paraId="7C802D5D" w14:textId="3ADE7378" w:rsidR="00492D2C" w:rsidRPr="00383BB4" w:rsidRDefault="00492D2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5C593894" w14:textId="04D735A2" w:rsidR="0058502D" w:rsidRPr="00834AB6" w:rsidRDefault="003A25E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</w:tc>
      </w:tr>
      <w:tr w:rsidR="00CA7E08" w:rsidRPr="00834AB6" w14:paraId="78D4BD32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3EC4055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96CC688" w14:textId="1F3C920C" w:rsidR="00CA7E08" w:rsidRP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Мария Дмитриевна</w:t>
            </w:r>
          </w:p>
        </w:tc>
        <w:tc>
          <w:tcPr>
            <w:tcW w:w="1590" w:type="dxa"/>
            <w:shd w:val="clear" w:color="auto" w:fill="auto"/>
          </w:tcPr>
          <w:p w14:paraId="3D093E73" w14:textId="01C6315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26ADA2F6" w14:textId="491CCA65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 (магистр)</w:t>
            </w:r>
          </w:p>
        </w:tc>
        <w:tc>
          <w:tcPr>
            <w:tcW w:w="2247" w:type="dxa"/>
            <w:shd w:val="clear" w:color="auto" w:fill="auto"/>
          </w:tcPr>
          <w:p w14:paraId="6F2DF41A" w14:textId="77777777" w:rsidR="00EF1A1B" w:rsidRDefault="00EF1A1B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«Нижегородский государственный педагогический университет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имени Козьмы 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1B36F2BF" w14:textId="3A3C4A55" w:rsidR="00CA7E08" w:rsidRDefault="00EF1A1B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5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04B8C8E" w14:textId="77777777" w:rsidR="00F45375" w:rsidRDefault="00F4537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7E0D" w14:textId="71AB32E0" w:rsidR="00F45375" w:rsidRPr="00383BB4" w:rsidRDefault="00F4537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профессионального обучения</w:t>
            </w:r>
          </w:p>
          <w:p w14:paraId="260B3A64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18165" w14:textId="17CBE03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категория.</w:t>
            </w:r>
          </w:p>
        </w:tc>
        <w:tc>
          <w:tcPr>
            <w:tcW w:w="1680" w:type="dxa"/>
            <w:shd w:val="clear" w:color="auto" w:fill="auto"/>
          </w:tcPr>
          <w:p w14:paraId="47DDEB37" w14:textId="30435EC1" w:rsidR="00CA7E08" w:rsidRPr="00383BB4" w:rsidRDefault="003E08C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279569A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023EB9" w14:textId="6D41707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 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32D1500" w14:textId="0284C74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 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638B7A03" w14:textId="5B0129DB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4ED" w:rsidRPr="00834AB6" w14:paraId="7FB93088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D281F1C" w14:textId="77777777" w:rsidR="006304ED" w:rsidRPr="00834AB6" w:rsidRDefault="006304ED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73E493E" w14:textId="41A09634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Дарья Викторовна</w:t>
            </w:r>
          </w:p>
        </w:tc>
        <w:tc>
          <w:tcPr>
            <w:tcW w:w="1590" w:type="dxa"/>
            <w:shd w:val="clear" w:color="auto" w:fill="auto"/>
          </w:tcPr>
          <w:p w14:paraId="3B8CA1B8" w14:textId="78DC0140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D24F3A7" w14:textId="7A9C49DC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  <w:shd w:val="clear" w:color="auto" w:fill="auto"/>
          </w:tcPr>
          <w:p w14:paraId="67337585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строительный техникум»</w:t>
            </w:r>
          </w:p>
          <w:p w14:paraId="24608A42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14:paraId="1C313D5D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3FF0C" w14:textId="158B2A8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архитектор</w:t>
            </w:r>
          </w:p>
        </w:tc>
        <w:tc>
          <w:tcPr>
            <w:tcW w:w="1680" w:type="dxa"/>
            <w:shd w:val="clear" w:color="auto" w:fill="auto"/>
          </w:tcPr>
          <w:p w14:paraId="077C3DBD" w14:textId="654109C4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44592EFC" w14:textId="77777777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6C63A6" w14:textId="51B3879B" w:rsidR="006304ED" w:rsidRPr="00383BB4" w:rsidRDefault="0005343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49" w:type="dxa"/>
            <w:shd w:val="clear" w:color="auto" w:fill="auto"/>
          </w:tcPr>
          <w:p w14:paraId="55379292" w14:textId="1D0E838D" w:rsidR="006304ED" w:rsidRPr="00383BB4" w:rsidRDefault="0005343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2437" w:type="dxa"/>
          </w:tcPr>
          <w:p w14:paraId="4FFEDEE1" w14:textId="527F1645" w:rsidR="006304ED" w:rsidRPr="00834AB6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«Многоцветие»</w:t>
            </w:r>
          </w:p>
        </w:tc>
      </w:tr>
      <w:tr w:rsidR="00BA3A06" w:rsidRPr="00834AB6" w14:paraId="078C5E4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B534891" w14:textId="77777777" w:rsidR="00BA3A06" w:rsidRPr="00834AB6" w:rsidRDefault="00BA3A06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513C31C" w14:textId="01FD149F" w:rsidR="00BA3A06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90" w:type="dxa"/>
            <w:shd w:val="clear" w:color="auto" w:fill="auto"/>
          </w:tcPr>
          <w:p w14:paraId="0230DA40" w14:textId="392AFA53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27316AE5" w14:textId="3D293DE6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19DA9A20" w14:textId="2EB27ED3" w:rsidR="00BA3A06" w:rsidRDefault="00480B0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3A06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</w:t>
            </w:r>
            <w:proofErr w:type="spellStart"/>
            <w:r w:rsidR="00BA3A06">
              <w:rPr>
                <w:rFonts w:ascii="Times New Roman" w:hAnsi="Times New Roman" w:cs="Times New Roman"/>
                <w:sz w:val="20"/>
                <w:szCs w:val="20"/>
              </w:rPr>
              <w:t>Н.И.Лобачевского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1993 г.</w:t>
            </w:r>
          </w:p>
          <w:p w14:paraId="229761B8" w14:textId="77777777" w:rsidR="00BA3A06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E9C07" w14:textId="321D47DF" w:rsidR="00BA3A06" w:rsidRPr="00383BB4" w:rsidRDefault="00C66EF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3A06">
              <w:rPr>
                <w:rFonts w:ascii="Times New Roman" w:hAnsi="Times New Roman" w:cs="Times New Roman"/>
                <w:sz w:val="20"/>
                <w:szCs w:val="20"/>
              </w:rPr>
              <w:t>валификация: филолог, преподаватель русского языка и литературы</w:t>
            </w:r>
          </w:p>
        </w:tc>
        <w:tc>
          <w:tcPr>
            <w:tcW w:w="1680" w:type="dxa"/>
            <w:shd w:val="clear" w:color="auto" w:fill="auto"/>
          </w:tcPr>
          <w:p w14:paraId="501471F0" w14:textId="04FE3D06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B63E346" w14:textId="77777777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12BB2B" w14:textId="36760F4D" w:rsidR="00BA3A06" w:rsidRPr="00383BB4" w:rsidRDefault="0070028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6 мес.</w:t>
            </w:r>
          </w:p>
        </w:tc>
        <w:tc>
          <w:tcPr>
            <w:tcW w:w="849" w:type="dxa"/>
            <w:shd w:val="clear" w:color="auto" w:fill="auto"/>
          </w:tcPr>
          <w:p w14:paraId="23A2FFB8" w14:textId="5EBBFF63" w:rsidR="00BA3A06" w:rsidRPr="00383BB4" w:rsidRDefault="0070028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3 мес.</w:t>
            </w:r>
          </w:p>
        </w:tc>
        <w:tc>
          <w:tcPr>
            <w:tcW w:w="2437" w:type="dxa"/>
          </w:tcPr>
          <w:p w14:paraId="3F38F7EF" w14:textId="6B97E8EE" w:rsidR="00BA3A06" w:rsidRPr="00834AB6" w:rsidRDefault="00ED1EB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Слова»</w:t>
            </w:r>
          </w:p>
        </w:tc>
      </w:tr>
      <w:tr w:rsidR="00CA7E08" w:rsidRPr="00834AB6" w14:paraId="5D679E95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CCFF402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0D0F2B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Жирнова Алла Юрьевна</w:t>
            </w:r>
          </w:p>
        </w:tc>
        <w:tc>
          <w:tcPr>
            <w:tcW w:w="1590" w:type="dxa"/>
            <w:shd w:val="clear" w:color="auto" w:fill="auto"/>
          </w:tcPr>
          <w:p w14:paraId="6AFCA91A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79F03AF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1013DA8C" w14:textId="23FC6833" w:rsidR="00CA7E08" w:rsidRPr="00383BB4" w:rsidRDefault="00480B0F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55B9">
              <w:rPr>
                <w:rFonts w:ascii="Times New Roman" w:hAnsi="Times New Roman" w:cs="Times New Roman"/>
                <w:sz w:val="20"/>
                <w:szCs w:val="20"/>
              </w:rPr>
              <w:t>, 1993 г.</w:t>
            </w:r>
          </w:p>
          <w:p w14:paraId="6613797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учитель черчения и изо.</w:t>
            </w:r>
          </w:p>
          <w:p w14:paraId="1428DF3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F08384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5F62B6BF" w14:textId="77777777" w:rsidR="006F4B32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31E2FB2D" w14:textId="35B0EC36" w:rsidR="005B0229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организациях»,  </w:t>
            </w:r>
          </w:p>
          <w:p w14:paraId="110D39FE" w14:textId="5DC64B31" w:rsidR="00CA7E08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6F5307CD" w14:textId="77777777" w:rsidR="005B0229" w:rsidRPr="00383BB4" w:rsidRDefault="005B0229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E98A" w14:textId="257F8930" w:rsidR="00CA7E08" w:rsidRDefault="00CA7E08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D75AA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стрессом в профессиональной деятельности педагога» 16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79636922" w14:textId="08080801" w:rsidR="00806434" w:rsidRPr="00383BB4" w:rsidRDefault="00806434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D75AA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989D156" w14:textId="708357D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  <w:p w14:paraId="27309BF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EDD519E" w14:textId="059A3240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11 лет    7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5B90D4E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E450FE4" w14:textId="79CDCA9D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«Волшебная палитра»,</w:t>
            </w:r>
          </w:p>
          <w:p w14:paraId="1A7F7379" w14:textId="66E2DE72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 по лепке и ИЗО «Ловкие ладошки»,</w:t>
            </w:r>
          </w:p>
          <w:p w14:paraId="267DB409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9742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«Мастерская чудес»</w:t>
            </w:r>
          </w:p>
        </w:tc>
      </w:tr>
      <w:tr w:rsidR="00CA7E08" w:rsidRPr="00834AB6" w14:paraId="13C3B2D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B3BB1A3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Жуковская М</w:t>
            </w:r>
          </w:p>
        </w:tc>
        <w:tc>
          <w:tcPr>
            <w:tcW w:w="1694" w:type="dxa"/>
            <w:shd w:val="clear" w:color="auto" w:fill="auto"/>
          </w:tcPr>
          <w:p w14:paraId="6C1AAF8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Жуковская Мария Михайловна</w:t>
            </w:r>
          </w:p>
        </w:tc>
        <w:tc>
          <w:tcPr>
            <w:tcW w:w="1590" w:type="dxa"/>
            <w:shd w:val="clear" w:color="auto" w:fill="auto"/>
          </w:tcPr>
          <w:p w14:paraId="56CD9F72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96AAF8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E2BEA00" w14:textId="5C20BF88" w:rsidR="0097063D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ВПО 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14:paraId="19C91317" w14:textId="77777777" w:rsidR="0097063D" w:rsidRDefault="0097063D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DBDF0" w14:textId="073FC770" w:rsidR="00CA7E08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экономист, по специальности «Финансы и кредит».</w:t>
            </w:r>
          </w:p>
          <w:p w14:paraId="495D56DC" w14:textId="77777777" w:rsidR="00537EF3" w:rsidRDefault="00537EF3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E82BD" w14:textId="274F254D" w:rsidR="00537EF3" w:rsidRPr="00383BB4" w:rsidRDefault="00537EF3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61CC9AD8" w14:textId="77777777" w:rsidR="00CA7E08" w:rsidRPr="00383BB4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37A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02C935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068E9382" w14:textId="119B02ED" w:rsidR="005B0229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Pr="005B0229">
              <w:rPr>
                <w:rFonts w:ascii="Times New Roman" w:hAnsi="Times New Roman" w:cs="Times New Roman"/>
                <w:sz w:val="20"/>
                <w:szCs w:val="20"/>
              </w:rPr>
              <w:t xml:space="preserve">«Оренбургская бизнес-школа», </w:t>
            </w:r>
            <w:r w:rsidR="005B0229" w:rsidRPr="005B022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5B022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дополнительного образования детей и взрослых»</w:t>
            </w:r>
          </w:p>
          <w:p w14:paraId="7F2034EA" w14:textId="77777777" w:rsidR="005B0229" w:rsidRDefault="005B0229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</w:t>
            </w:r>
          </w:p>
          <w:p w14:paraId="57855393" w14:textId="20913EBA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30.09-15.09.2019 г.</w:t>
            </w:r>
          </w:p>
          <w:p w14:paraId="7E06BE82" w14:textId="77777777" w:rsidR="00E223D7" w:rsidRDefault="00E223D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3F24" w14:textId="3727BACC" w:rsidR="00E223D7" w:rsidRPr="00351126" w:rsidRDefault="00E223D7" w:rsidP="00E2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группового развития креативности обучающихся в системе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5FD9121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CE15C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«МИПКИП» по программе «Методы и приемы обучения хореографии в рамках организации дополнительного воспитания детей» 16 ч., 2023 г.</w:t>
            </w:r>
          </w:p>
          <w:p w14:paraId="1409C036" w14:textId="77777777" w:rsidR="00EF2AA7" w:rsidRDefault="00EF2AA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DB870" w14:textId="358CB060" w:rsidR="00EF2AA7" w:rsidRPr="00383BB4" w:rsidRDefault="00EF2AA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образования», 72 ч., 2023 г.</w:t>
            </w:r>
          </w:p>
        </w:tc>
        <w:tc>
          <w:tcPr>
            <w:tcW w:w="850" w:type="dxa"/>
          </w:tcPr>
          <w:p w14:paraId="043996DA" w14:textId="106EE16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  <w:p w14:paraId="305CEDE8" w14:textId="54CDC86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781FA668" w14:textId="265B71D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14:paraId="713FEEC5" w14:textId="3222FFF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3CB7F9AC" w14:textId="4E424CC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«Монпа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сье»,</w:t>
            </w:r>
          </w:p>
          <w:p w14:paraId="78F209EE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F67B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«Кнопочки»</w:t>
            </w:r>
          </w:p>
        </w:tc>
      </w:tr>
      <w:tr w:rsidR="00CA7E08" w:rsidRPr="00834AB6" w14:paraId="66C624D1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5AF9F37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D7BF00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Заварухина Елена Дмитриевна</w:t>
            </w:r>
          </w:p>
        </w:tc>
        <w:tc>
          <w:tcPr>
            <w:tcW w:w="1590" w:type="dxa"/>
            <w:shd w:val="clear" w:color="auto" w:fill="auto"/>
          </w:tcPr>
          <w:p w14:paraId="26B3F75D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612574D0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74FF3B15" w14:textId="49972F1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образовательное учреждение высшего образования Чувашской Республики «Чувашский государственный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институт  культуры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искусств» </w:t>
            </w:r>
            <w:r w:rsidR="00CF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14:paraId="795BAD8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FB818" w14:textId="00E4B147" w:rsidR="00CA7E08" w:rsidRPr="00383BB4" w:rsidRDefault="00DB43A8" w:rsidP="00CF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145D" w:rsidRPr="00383BB4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145D" w:rsidRPr="00383BB4">
              <w:rPr>
                <w:rFonts w:ascii="Times New Roman" w:hAnsi="Times New Roman" w:cs="Times New Roman"/>
                <w:sz w:val="20"/>
                <w:szCs w:val="20"/>
              </w:rPr>
              <w:t>ссура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театрализованных представлений.</w:t>
            </w:r>
          </w:p>
          <w:p w14:paraId="0E23A5BB" w14:textId="7DC2F42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Установлена высшая квалификационная категория.</w:t>
            </w:r>
          </w:p>
        </w:tc>
        <w:tc>
          <w:tcPr>
            <w:tcW w:w="1680" w:type="dxa"/>
          </w:tcPr>
          <w:p w14:paraId="0899A671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7362F07D" w14:textId="77777777" w:rsidR="006F4B32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894064" w14:textId="7BE3F60B" w:rsidR="00CF765E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 </w:t>
            </w:r>
          </w:p>
          <w:p w14:paraId="3A9DC850" w14:textId="0580855F" w:rsidR="00CA7E08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CF7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5E3CAAC1" w14:textId="77777777" w:rsidR="00CF765E" w:rsidRDefault="00CF765E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F6AD" w14:textId="083DF132" w:rsidR="00390947" w:rsidRPr="00390947" w:rsidRDefault="00390947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мастер-классов на Большом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Юбилейном Всероссийском Форуме вокального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в рамках   года педагога и наставника, 36 ч., 2023г.</w:t>
            </w:r>
          </w:p>
        </w:tc>
        <w:tc>
          <w:tcPr>
            <w:tcW w:w="850" w:type="dxa"/>
          </w:tcPr>
          <w:p w14:paraId="660DF21C" w14:textId="28DEB36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  <w:p w14:paraId="400DFCE8" w14:textId="146B9C61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3AC16DC" w14:textId="7693E56B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14:paraId="2BF5FA2C" w14:textId="2B7C53F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68B3464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Развивающий кружок «Эрудит»,</w:t>
            </w:r>
          </w:p>
          <w:p w14:paraId="7565A1F6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вокальная студия «Ветер вдохновения»</w:t>
            </w:r>
          </w:p>
          <w:p w14:paraId="57035F10" w14:textId="53C76B76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Студия фото- и видеосъёмки «Мир в объективе»</w:t>
            </w:r>
          </w:p>
          <w:p w14:paraId="3762DD07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834AB6" w14:paraId="40D8A3A5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2EA33A3F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6FE456C" w14:textId="0B5F231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Захарчук Наталья Валерьевна</w:t>
            </w:r>
          </w:p>
        </w:tc>
        <w:tc>
          <w:tcPr>
            <w:tcW w:w="1590" w:type="dxa"/>
            <w:shd w:val="clear" w:color="auto" w:fill="auto"/>
          </w:tcPr>
          <w:p w14:paraId="23BA2577" w14:textId="4B97997C" w:rsidR="00CA7E08" w:rsidRPr="00383BB4" w:rsidRDefault="0099295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7E08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698" w:type="dxa"/>
          </w:tcPr>
          <w:p w14:paraId="373C08EB" w14:textId="287CAD8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17ACC5A8" w14:textId="1BA81796" w:rsidR="00CA7E08" w:rsidRPr="00383BB4" w:rsidRDefault="00401C09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5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1993</w:t>
            </w:r>
            <w:proofErr w:type="gramEnd"/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39322F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EEC2D" w14:textId="3C07C3B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680" w:type="dxa"/>
          </w:tcPr>
          <w:p w14:paraId="442734CB" w14:textId="6F91F38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2EE0A22C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7ABA3126" w14:textId="34A34293" w:rsidR="00CA7E08" w:rsidRPr="00383BB4" w:rsidRDefault="00D75AA0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53FC745E" w14:textId="3D76C10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 ч</w:t>
            </w:r>
            <w:r w:rsidR="00401C0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72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7A58C6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AF55" w14:textId="763DDF8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«Московский институт профессиональной переподготовки и повышения квалификации педагогов» по программе</w:t>
            </w:r>
          </w:p>
          <w:p w14:paraId="2816694D" w14:textId="7A4FB5C8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«Скоростное чтение» 72 ч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, 2023г.</w:t>
            </w:r>
          </w:p>
          <w:p w14:paraId="6DDA9CE0" w14:textId="77777777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1947FE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00340195" w14:textId="3EB483D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6A989439" w14:textId="662D547E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«Методика и организация образовательной деятельности дополнительного образования»</w:t>
            </w:r>
          </w:p>
          <w:p w14:paraId="34552AE0" w14:textId="7657416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36 ч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, 2023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  <w:p w14:paraId="3350E2C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D79824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4987E45D" w14:textId="2E320A6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2743FD40" w14:textId="77777777" w:rsidR="00401C09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«Развитие памяти у младших 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школьников, в том числе и с ОВЗ»</w:t>
            </w:r>
          </w:p>
          <w:p w14:paraId="6380563E" w14:textId="0FD8B17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 ч</w:t>
            </w:r>
            <w:r w:rsidR="00401C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</w:t>
            </w:r>
          </w:p>
          <w:p w14:paraId="0F099FB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02F5CB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64048F40" w14:textId="50C5AF3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496FC0E6" w14:textId="51602E6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«Методика повышения техники чтения у младших школьников с ОВЗ» 36 ч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 г.</w:t>
            </w:r>
          </w:p>
          <w:p w14:paraId="12E079F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9F34F8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263DD784" w14:textId="4AE09C3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391FF47E" w14:textId="353434A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«Подготовка к школе. Нейропсихологический подход» 180 ч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 г.</w:t>
            </w:r>
          </w:p>
          <w:p w14:paraId="2F211D4C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6DC660" w14:textId="325F6F9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849" w:type="dxa"/>
          </w:tcPr>
          <w:p w14:paraId="22601B95" w14:textId="560F41B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14 лет 2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5C0EDA46" w14:textId="7C559894" w:rsidR="00CA7E08" w:rsidRPr="00834AB6" w:rsidRDefault="00ED1EB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E08" w:rsidRPr="00834AB6" w14:paraId="235AFEAC" w14:textId="77777777" w:rsidTr="00ED1EB0">
        <w:trPr>
          <w:trHeight w:val="847"/>
        </w:trPr>
        <w:tc>
          <w:tcPr>
            <w:tcW w:w="704" w:type="dxa"/>
            <w:shd w:val="clear" w:color="auto" w:fill="auto"/>
          </w:tcPr>
          <w:p w14:paraId="4E1DA1B5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1D17BF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Коробова Ольга Анатольевна</w:t>
            </w:r>
          </w:p>
        </w:tc>
        <w:tc>
          <w:tcPr>
            <w:tcW w:w="1590" w:type="dxa"/>
            <w:shd w:val="clear" w:color="auto" w:fill="auto"/>
          </w:tcPr>
          <w:p w14:paraId="3C8E6D94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F0EAA5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0AABD677" w14:textId="3DB63D94" w:rsidR="001D07D2" w:rsidRDefault="0001337D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Московский гуманитарно-экономический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2002 г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7130FD" w14:textId="7D4F5769" w:rsidR="00CA7E08" w:rsidRPr="00383BB4" w:rsidRDefault="00CA7E08" w:rsidP="001D07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Квалификация-Менеджер</w:t>
            </w:r>
          </w:p>
        </w:tc>
        <w:tc>
          <w:tcPr>
            <w:tcW w:w="1680" w:type="dxa"/>
          </w:tcPr>
          <w:p w14:paraId="4471285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4263214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C0F3F" w14:textId="5EC773DE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25 года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4EC19F87" w14:textId="482BDB08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6 лет      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4BF223FA" w14:textId="26CAC09F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Голоса и струны</w:t>
            </w: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A7E08" w:rsidRPr="00834AB6" w14:paraId="57BC0AFC" w14:textId="77777777" w:rsidTr="00ED1EB0">
        <w:trPr>
          <w:trHeight w:val="847"/>
        </w:trPr>
        <w:tc>
          <w:tcPr>
            <w:tcW w:w="704" w:type="dxa"/>
            <w:shd w:val="clear" w:color="auto" w:fill="auto"/>
          </w:tcPr>
          <w:p w14:paraId="18DB845F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871F526" w14:textId="3DD49DB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Кочетова Наталья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1590" w:type="dxa"/>
            <w:shd w:val="clear" w:color="auto" w:fill="auto"/>
          </w:tcPr>
          <w:p w14:paraId="144E4F57" w14:textId="60885CA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D674F8" w14:textId="590F09A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698" w:type="dxa"/>
          </w:tcPr>
          <w:p w14:paraId="6C52107A" w14:textId="0539A01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E9E6197" w14:textId="3A70182C" w:rsidR="00CA7E08" w:rsidRDefault="0001337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институт им. </w:t>
            </w:r>
            <w:proofErr w:type="spellStart"/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1989 г.</w:t>
            </w:r>
          </w:p>
          <w:p w14:paraId="3F81496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F15FA" w14:textId="63263D3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 w:rsidR="009514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680" w:type="dxa"/>
          </w:tcPr>
          <w:p w14:paraId="2C0AE2D3" w14:textId="0DEAB95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8AC8BAC" w14:textId="3FCEC54F" w:rsidR="00CA7E08" w:rsidRPr="00383BB4" w:rsidRDefault="0036075A" w:rsidP="0036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«Профессионально-педагогическая компетентность педагога-организатора дополнительного образования в условиях ФГОС», 72 ч., 2024 г.</w:t>
            </w:r>
          </w:p>
        </w:tc>
        <w:tc>
          <w:tcPr>
            <w:tcW w:w="850" w:type="dxa"/>
          </w:tcPr>
          <w:p w14:paraId="089377A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  <w:p w14:paraId="4E772937" w14:textId="54D4F3A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244B724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</w:p>
          <w:p w14:paraId="4C74F3C1" w14:textId="5972E62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3DB8059C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834AB6" w14:paraId="1011A89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4E8BF95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00AB2B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Кудакина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590" w:type="dxa"/>
            <w:shd w:val="clear" w:color="auto" w:fill="auto"/>
          </w:tcPr>
          <w:p w14:paraId="5575D1A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0790C064" w14:textId="77777777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23F87A44" w14:textId="42D3C507" w:rsidR="00EE18DF" w:rsidRPr="00383BB4" w:rsidRDefault="00EE18D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2247" w:type="dxa"/>
          </w:tcPr>
          <w:p w14:paraId="05781E40" w14:textId="77777777" w:rsidR="003631BA" w:rsidRDefault="003631BA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частное учреждение высшего образования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«Международный инновационный университет» </w:t>
            </w:r>
          </w:p>
          <w:p w14:paraId="0E4F556C" w14:textId="2A689687" w:rsidR="00CA7E08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3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FAC00DE" w14:textId="77777777" w:rsidR="00EE18DF" w:rsidRDefault="00EE18DF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8191" w14:textId="3FFB6543" w:rsidR="00EE18DF" w:rsidRPr="00383BB4" w:rsidRDefault="00EE18DF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B53783">
              <w:rPr>
                <w:rFonts w:ascii="Times New Roman" w:hAnsi="Times New Roman" w:cs="Times New Roman"/>
                <w:sz w:val="20"/>
                <w:szCs w:val="20"/>
              </w:rPr>
              <w:t>- 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«Социально-культурная деятельность»,</w:t>
            </w:r>
          </w:p>
          <w:p w14:paraId="28AF277D" w14:textId="77777777" w:rsidR="00CA7E08" w:rsidRPr="00383BB4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BDDE" w14:textId="77777777" w:rsidR="00CA7E08" w:rsidRPr="00383BB4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765CB8E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E2D514D" w14:textId="5AA2C239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5C01F88B" w14:textId="2F0C9B1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D75AA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391CFF7" w14:textId="77777777" w:rsidR="006F4B32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2C6284" w14:textId="4AB597EA" w:rsidR="003631BA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</w:t>
            </w:r>
          </w:p>
          <w:p w14:paraId="1F6719E8" w14:textId="042F71C6" w:rsidR="00CA7E08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43B3E852" w14:textId="77777777" w:rsidR="003631BA" w:rsidRPr="00383BB4" w:rsidRDefault="003631BA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CE6B" w14:textId="156FBE0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«Центр развития педагогики на базе образовательной платформы «АРТ-талант» по программе «Использование современных методов и приемов на занятиях по музыке» 16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14:paraId="66BF915F" w14:textId="02B691CE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     6 мес.</w:t>
            </w:r>
          </w:p>
        </w:tc>
        <w:tc>
          <w:tcPr>
            <w:tcW w:w="849" w:type="dxa"/>
          </w:tcPr>
          <w:p w14:paraId="66C0FBDD" w14:textId="5D90959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14:paraId="5E38D3AF" w14:textId="78CB2D2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451DC92D" w14:textId="0EC73B1E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Вокальная студия «Звенящие капельки»,</w:t>
            </w:r>
          </w:p>
          <w:p w14:paraId="22BB8CB4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вокальный кружок «Карамельки»</w:t>
            </w:r>
          </w:p>
        </w:tc>
      </w:tr>
      <w:tr w:rsidR="00CA7E08" w:rsidRPr="00383BB4" w14:paraId="28103C7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07C679E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F9FE0E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Кузьминых Валерий Борисович</w:t>
            </w:r>
          </w:p>
        </w:tc>
        <w:tc>
          <w:tcPr>
            <w:tcW w:w="1590" w:type="dxa"/>
            <w:shd w:val="clear" w:color="auto" w:fill="auto"/>
          </w:tcPr>
          <w:p w14:paraId="0384DDB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1B3A3B0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61D6FEDF" w14:textId="0E6F13C4" w:rsidR="00CA7E08" w:rsidRPr="00383BB4" w:rsidRDefault="00942CF1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proofErr w:type="spellStart"/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им.М.Горького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1995г.</w:t>
            </w:r>
          </w:p>
          <w:p w14:paraId="6A4D11F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73FF4" w14:textId="3411847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трудового обучения, общетехнических дисциплин. Мастер производственного обучения.</w:t>
            </w:r>
          </w:p>
          <w:p w14:paraId="5B8A863A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D474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1883A41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0D3ADC8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2AD62D" w14:textId="1CE8032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36 лет    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5467397D" w14:textId="1ED8A2F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36 лет    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171552A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«Политехник»</w:t>
            </w:r>
          </w:p>
        </w:tc>
      </w:tr>
      <w:tr w:rsidR="00CA7E08" w:rsidRPr="00383BB4" w14:paraId="3BE6F354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F0B8DF2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4AC033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Крылова Любовь Юрьевна</w:t>
            </w:r>
          </w:p>
          <w:p w14:paraId="39514333" w14:textId="79F4290E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D8BCB2C" w14:textId="2942E3E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6FE5A68" w14:textId="2E27244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01AA6672" w14:textId="77777777" w:rsidR="001D07D2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МХГПУ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им.С.Г.Строганова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2008,</w:t>
            </w:r>
          </w:p>
          <w:p w14:paraId="45908397" w14:textId="343502E8" w:rsidR="00CA7E08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дизайнер.</w:t>
            </w:r>
          </w:p>
          <w:p w14:paraId="2D86C065" w14:textId="77777777" w:rsidR="001D07D2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EB42" w14:textId="77777777" w:rsidR="001D07D2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Мининский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университет),2021г.  </w:t>
            </w:r>
          </w:p>
          <w:p w14:paraId="39FF6FAC" w14:textId="77777777" w:rsidR="001D07D2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38B3" w14:textId="0DF9E4F4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Учитель</w:t>
            </w:r>
            <w:proofErr w:type="gramEnd"/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80" w:type="dxa"/>
          </w:tcPr>
          <w:p w14:paraId="0C8EFAAE" w14:textId="300239B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7DE686A2" w14:textId="0C755F97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End"/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изобразительного искусства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., 2021 г.</w:t>
            </w:r>
          </w:p>
          <w:p w14:paraId="23F92DC5" w14:textId="77777777" w:rsidR="003631BA" w:rsidRDefault="003631BA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51F45" w14:textId="77A28060" w:rsidR="003631BA" w:rsidRPr="00383BB4" w:rsidRDefault="003631BA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339BE8" w14:textId="241C280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современных информационных и цифровых технологий в условиях цифровой образовательной среды»,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 36 ч.,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AF1040D" w14:textId="0983282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B35285B" w14:textId="6A93ED2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год     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37C1E751" w14:textId="370432D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Познаю, играя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D3E62B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A2FC2" w14:textId="7D69FBD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2A3BC91C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26ED3079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46952EB" w14:textId="5F58685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Круглов Максим Кириллович</w:t>
            </w:r>
          </w:p>
        </w:tc>
        <w:tc>
          <w:tcPr>
            <w:tcW w:w="1590" w:type="dxa"/>
            <w:shd w:val="clear" w:color="auto" w:fill="auto"/>
          </w:tcPr>
          <w:p w14:paraId="079EEDB9" w14:textId="625D8E3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712787E" w14:textId="489C515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3403AFB7" w14:textId="3B892A1F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«Нижегородский областной колледж культуры»</w:t>
            </w:r>
            <w:r w:rsidR="001241F3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  <w:p w14:paraId="5E97AFDE" w14:textId="77777777" w:rsidR="001D07D2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7303" w14:textId="37D52A3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ртист-вокалист, преподаватель, руководитель народного коллектива.</w:t>
            </w:r>
          </w:p>
        </w:tc>
        <w:tc>
          <w:tcPr>
            <w:tcW w:w="1680" w:type="dxa"/>
          </w:tcPr>
          <w:p w14:paraId="5839E9AB" w14:textId="1A55561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0C62C1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59E69" w14:textId="4E617E31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3FEADCE3" w14:textId="6239BF65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3028D9E4" w14:textId="350A3C7E" w:rsidR="00CA7E08" w:rsidRPr="00383BB4" w:rsidRDefault="00CA7E08" w:rsidP="00CA7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 народного пения «Денница»</w:t>
            </w:r>
          </w:p>
        </w:tc>
      </w:tr>
      <w:tr w:rsidR="00CA7E08" w:rsidRPr="00383BB4" w14:paraId="1587736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1EB6CE2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FBCC590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Локотош</w:t>
            </w:r>
            <w:proofErr w:type="spellEnd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590" w:type="dxa"/>
            <w:shd w:val="clear" w:color="auto" w:fill="auto"/>
          </w:tcPr>
          <w:p w14:paraId="57F3E646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42D5F7C7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247" w:type="dxa"/>
          </w:tcPr>
          <w:p w14:paraId="110F2247" w14:textId="0544017B" w:rsidR="00CA7E08" w:rsidRPr="002D7CF6" w:rsidRDefault="002D7CF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2D7CF6">
              <w:rPr>
                <w:rFonts w:ascii="Times New Roman" w:hAnsi="Times New Roman" w:cs="Times New Roman"/>
                <w:sz w:val="20"/>
                <w:szCs w:val="20"/>
              </w:rPr>
              <w:t>Горьковское областное культурно-</w:t>
            </w:r>
            <w:r w:rsidR="00CA7E08" w:rsidRPr="002D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просветительное училище</w:t>
            </w:r>
            <w:proofErr w:type="gramStart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»,  1990</w:t>
            </w:r>
            <w:proofErr w:type="gramEnd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BA21144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F59CC" w14:textId="20A25353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лубный работник, руководитель самодеятельного театрального коллектива</w:t>
            </w:r>
          </w:p>
          <w:p w14:paraId="29C7F321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313E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90009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68830B2B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6506FC7" w14:textId="73DC7D72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64BAA6D4" w14:textId="77777777" w:rsidR="00177E7C" w:rsidRPr="002D7CF6" w:rsidRDefault="001241F3" w:rsidP="0012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филиал </w:t>
            </w:r>
            <w:r w:rsidR="00177E7C"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РИО» </w:t>
            </w:r>
            <w:r w:rsidR="00177E7C" w:rsidRPr="002D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 по программе «Психологическая, организационно-педагогическая и образовательная деятельность педагога в системе дополнительного образования детей и взрослых»</w:t>
            </w:r>
          </w:p>
          <w:p w14:paraId="679EFC1A" w14:textId="77777777" w:rsidR="00177E7C" w:rsidRPr="002D7CF6" w:rsidRDefault="00177E7C" w:rsidP="0017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Квалификация -Педагог дополнительного образования, педагог-организатор</w:t>
            </w:r>
          </w:p>
          <w:p w14:paraId="1C9201BD" w14:textId="15B53B8F" w:rsidR="001241F3" w:rsidRPr="002D7CF6" w:rsidRDefault="00177E7C" w:rsidP="0012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 540 ч., 2017г. </w:t>
            </w:r>
          </w:p>
          <w:p w14:paraId="56DCE222" w14:textId="6DF9391D" w:rsidR="00CA7E08" w:rsidRPr="002D7CF6" w:rsidRDefault="00CA7E08" w:rsidP="0017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C1F12" w14:textId="534DF2B6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года    6 </w:t>
            </w:r>
            <w:proofErr w:type="spellStart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01A0E4E3" w14:textId="30CA26D6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30 год   5 </w:t>
            </w:r>
            <w:proofErr w:type="spellStart"/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147988F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«Театральная мастерская»</w:t>
            </w:r>
          </w:p>
        </w:tc>
      </w:tr>
      <w:tr w:rsidR="00CA7E08" w:rsidRPr="00383BB4" w14:paraId="13E2548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0862D9FA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350F35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Лукутина Варвара Алексеевна</w:t>
            </w:r>
          </w:p>
        </w:tc>
        <w:tc>
          <w:tcPr>
            <w:tcW w:w="1590" w:type="dxa"/>
            <w:shd w:val="clear" w:color="auto" w:fill="auto"/>
          </w:tcPr>
          <w:p w14:paraId="726B96E3" w14:textId="3826452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248869B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41B0072D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5D8C95B6" w14:textId="138180CE" w:rsidR="00CA7E08" w:rsidRPr="00383BB4" w:rsidRDefault="00CA7E08" w:rsidP="002D7CF6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  <w:r w:rsidR="002D7CF6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14:paraId="755855A2" w14:textId="6A37148F" w:rsidR="00CA7E08" w:rsidRPr="00383BB4" w:rsidRDefault="002D7CF6" w:rsidP="002D7CF6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 психологии</w:t>
            </w:r>
          </w:p>
          <w:p w14:paraId="43C9983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27E1201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298EF58" w14:textId="340E540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9B14A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BF73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proofErr w:type="gramEnd"/>
            <w:r w:rsidR="00BF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9E9C2B8" w14:textId="77777777" w:rsidR="006F4B32" w:rsidRDefault="00CA7E08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</w:t>
            </w:r>
          </w:p>
          <w:p w14:paraId="7F1F4197" w14:textId="28FA0049" w:rsidR="00CA7E08" w:rsidRPr="00383BB4" w:rsidRDefault="00CA7E08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по программе «Дистанционное обучение: от создания контента до организации образовательного процесса» 36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445A20A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ФГАОУ ВО ННГУ им. Н. И. Лобачевского</w:t>
            </w:r>
          </w:p>
          <w:p w14:paraId="6E662216" w14:textId="0D0B83BE" w:rsidR="00CA7E08" w:rsidRPr="00383BB4" w:rsidRDefault="009B14A6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5F3698A2" w14:textId="29FCCAA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6B0BEE2" w14:textId="77777777" w:rsidR="00A74DF0" w:rsidRDefault="00A74DF0" w:rsidP="00A74D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F898F" w14:textId="40822B44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6818B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«Управление стрессом в профессиональной деятельности педагога» 16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  <w:p w14:paraId="60906DDD" w14:textId="04C4DB95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6818B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синдрома «профессионального выгорания» у педагогов» 108 ч, 2022 г.</w:t>
            </w:r>
          </w:p>
        </w:tc>
        <w:tc>
          <w:tcPr>
            <w:tcW w:w="850" w:type="dxa"/>
          </w:tcPr>
          <w:p w14:paraId="1FD3A0B6" w14:textId="54D0FE1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лет 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14C92F66" w14:textId="57F8767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15 лет 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052C284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9A32C2B" w14:textId="77777777" w:rsidR="00CA7E08" w:rsidRPr="00383BB4" w:rsidRDefault="00CA7E08" w:rsidP="00ED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710AF19B" w14:textId="77777777" w:rsidTr="002E2687">
        <w:trPr>
          <w:trHeight w:val="3957"/>
        </w:trPr>
        <w:tc>
          <w:tcPr>
            <w:tcW w:w="704" w:type="dxa"/>
            <w:shd w:val="clear" w:color="auto" w:fill="auto"/>
          </w:tcPr>
          <w:p w14:paraId="6CD07509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426BF8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Мартынова Наталья Сергеевна</w:t>
            </w:r>
          </w:p>
        </w:tc>
        <w:tc>
          <w:tcPr>
            <w:tcW w:w="1590" w:type="dxa"/>
            <w:shd w:val="clear" w:color="auto" w:fill="auto"/>
          </w:tcPr>
          <w:p w14:paraId="41FFC324" w14:textId="77777777" w:rsidR="00414445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810A6F0" w14:textId="77777777" w:rsidR="00414445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D5443" w14:textId="0BEE17B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1E6621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02D1C95" w14:textId="77777777" w:rsidR="00414445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 им. Козьмы 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1E4EA8DC" w14:textId="24648ACA" w:rsidR="00CA7E08" w:rsidRPr="00383BB4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14:paraId="78FC2CE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CDD9" w14:textId="4B68DDEC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="008032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удожник декоративно-прикладного искусства.</w:t>
            </w:r>
          </w:p>
          <w:p w14:paraId="674C4D18" w14:textId="77777777" w:rsidR="001241F3" w:rsidRPr="00383BB4" w:rsidRDefault="001241F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5045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065387F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FEB3526" w14:textId="4EE0F58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по программе</w:t>
            </w:r>
            <w:r w:rsidR="0087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«Воспитательная деятельность в общеобразовательной организации» 106 ч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10F8B72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24E4" w14:textId="35BA8925" w:rsidR="00414445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по программе</w:t>
            </w:r>
            <w:r w:rsidR="0087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советника директора школы по воспитанию и взаимодействию с детскими общественными объединениями», </w:t>
            </w:r>
          </w:p>
          <w:p w14:paraId="2B1F26B4" w14:textId="56BD2B3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78 ч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  <w:p w14:paraId="4D940830" w14:textId="5AF8F96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B0423" w14:textId="20529E6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14 лет   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18AA7F5F" w14:textId="69C70D3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13 лет 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32407D11" w14:textId="587EBBED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Студия творческого развития «Фантаз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ры»,</w:t>
            </w:r>
          </w:p>
          <w:p w14:paraId="258A8B2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0C04" w14:textId="6F0AC25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«Бумажная страна(оригами)» (на базе МБОУ «Школа №18»)</w:t>
            </w:r>
          </w:p>
        </w:tc>
      </w:tr>
      <w:tr w:rsidR="00CA7E08" w:rsidRPr="00383BB4" w14:paraId="2EC82794" w14:textId="77777777" w:rsidTr="00ED1EB0">
        <w:trPr>
          <w:trHeight w:val="2542"/>
        </w:trPr>
        <w:tc>
          <w:tcPr>
            <w:tcW w:w="704" w:type="dxa"/>
            <w:shd w:val="clear" w:color="auto" w:fill="auto"/>
          </w:tcPr>
          <w:p w14:paraId="4BE3C6B0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C4A1FA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Мартынов Владимир Вячеславович</w:t>
            </w:r>
          </w:p>
        </w:tc>
        <w:tc>
          <w:tcPr>
            <w:tcW w:w="1590" w:type="dxa"/>
            <w:shd w:val="clear" w:color="auto" w:fill="auto"/>
          </w:tcPr>
          <w:p w14:paraId="42AE5CE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6300714" w14:textId="63BE67A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техническое</w:t>
            </w:r>
          </w:p>
        </w:tc>
        <w:tc>
          <w:tcPr>
            <w:tcW w:w="2247" w:type="dxa"/>
          </w:tcPr>
          <w:p w14:paraId="5AC49D59" w14:textId="1BA866E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Городское профессиональное-техническое училище № 3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5, 1995 г.</w:t>
            </w:r>
          </w:p>
          <w:p w14:paraId="69A554A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6454" w14:textId="06AC5AE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03F1D11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62A0F5E4" w14:textId="77777777" w:rsidR="00CA7E08" w:rsidRDefault="0080322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профессиональная переподготовка по программе «Педагогика и методика дополнительного образования детей и взрослых» </w:t>
            </w:r>
          </w:p>
          <w:p w14:paraId="0541D5BE" w14:textId="3D72B17A" w:rsidR="00803225" w:rsidRPr="00383BB4" w:rsidRDefault="0080322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детей и взрослых» 300 ч., 2018 г.</w:t>
            </w:r>
          </w:p>
        </w:tc>
        <w:tc>
          <w:tcPr>
            <w:tcW w:w="850" w:type="dxa"/>
          </w:tcPr>
          <w:p w14:paraId="49B18EFF" w14:textId="0216DC9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26 лет 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3BC7B696" w14:textId="3AB67E1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26 лет 9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77B46C2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FA74327" w14:textId="4F167D0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 "</w:t>
            </w:r>
            <w:proofErr w:type="spellStart"/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Джент</w:t>
            </w:r>
            <w:proofErr w:type="spellEnd"/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A7E08" w:rsidRPr="00383BB4" w14:paraId="51521E8F" w14:textId="77777777" w:rsidTr="00ED1EB0">
        <w:trPr>
          <w:trHeight w:val="600"/>
        </w:trPr>
        <w:tc>
          <w:tcPr>
            <w:tcW w:w="704" w:type="dxa"/>
            <w:shd w:val="clear" w:color="auto" w:fill="auto"/>
          </w:tcPr>
          <w:p w14:paraId="2EAD4E1B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99A3EA5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Мельник Анна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3C1AE66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D622A31" w14:textId="65B45912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F96301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3FD39345" w14:textId="78624741" w:rsidR="00CA7E08" w:rsidRPr="00383BB4" w:rsidRDefault="00414445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Вятский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 г.</w:t>
            </w:r>
          </w:p>
          <w:p w14:paraId="6F5808F5" w14:textId="57F88EDC" w:rsidR="00CA7E08" w:rsidRPr="00383BB4" w:rsidRDefault="00414445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бакалавр по направлению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14:paraId="1F5C98EA" w14:textId="0E5B1DC4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E6310DD" w14:textId="0ABDC83F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Кировское ОГБУ ДПО «учебно-методический центр повышения квалификации работников культуры и искусства» по программе «Современные технологии преподавания. Теория и практика» 72 ч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447DCBA3" w14:textId="77777777" w:rsidR="006F4B32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C461FFB" w14:textId="375EA21C" w:rsidR="00E84EB0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</w:t>
            </w:r>
          </w:p>
          <w:p w14:paraId="798ACF8A" w14:textId="33DE7457" w:rsidR="00CA7E08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ч.,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E115E67" w14:textId="77777777" w:rsidR="00E84EB0" w:rsidRPr="00383BB4" w:rsidRDefault="00E84EB0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D87E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4EA64140" w14:textId="347D167D" w:rsidR="00CA7E08" w:rsidRPr="00383BB4" w:rsidRDefault="009365E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41F3">
              <w:rPr>
                <w:rFonts w:ascii="Times New Roman" w:hAnsi="Times New Roman" w:cs="Times New Roman"/>
                <w:sz w:val="20"/>
                <w:szCs w:val="20"/>
              </w:rPr>
              <w:t>о программе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A0443F" w14:textId="1823E394" w:rsidR="00CA7E08" w:rsidRPr="00383BB4" w:rsidRDefault="00CA7E08" w:rsidP="00E8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36ч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7666EA91" w14:textId="5BB1F8CF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год      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6541BA07" w14:textId="25D82A2C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год      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258A9A67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21352E99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66B362E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A0A619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Морозова Наталья Вячеславовна</w:t>
            </w:r>
          </w:p>
        </w:tc>
        <w:tc>
          <w:tcPr>
            <w:tcW w:w="1590" w:type="dxa"/>
            <w:shd w:val="clear" w:color="auto" w:fill="auto"/>
          </w:tcPr>
          <w:p w14:paraId="2B4DF63B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68EC074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569A7C27" w14:textId="7C3BB8F5" w:rsidR="00CA7E08" w:rsidRPr="00383BB4" w:rsidRDefault="00630B3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  <w:p w14:paraId="47B0C92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DE9E8" w14:textId="3A753D6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  <w:p w14:paraId="42B9F23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2FF1" w14:textId="728DD54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2A3EF689" w14:textId="58919A0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4C84B245" w14:textId="2DD9D083" w:rsidR="00BC30DC" w:rsidRPr="00BC30DC" w:rsidRDefault="00BC30DC" w:rsidP="00BC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Он-лайн школа живописи Анны Ивановой «Два-</w:t>
            </w:r>
            <w:proofErr w:type="spellStart"/>
            <w:proofErr w:type="gramStart"/>
            <w:r w:rsidR="007575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риТотона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обучающий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марафон «Как легко </w:t>
            </w:r>
            <w:r w:rsidR="00177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своить грамотную живоп</w:t>
            </w:r>
            <w:r w:rsidR="00382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сь», 2023г.</w:t>
            </w:r>
          </w:p>
        </w:tc>
        <w:tc>
          <w:tcPr>
            <w:tcW w:w="850" w:type="dxa"/>
          </w:tcPr>
          <w:p w14:paraId="19B7EC5E" w14:textId="29989D2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лет   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3FF389D2" w14:textId="3AC872D5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28 лет    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7CFB158D" w14:textId="747479C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по лепке и ИЗО «Ловкие ладошки»,</w:t>
            </w:r>
          </w:p>
          <w:p w14:paraId="4776C16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36C9" w14:textId="77777777" w:rsidR="00CA7E08" w:rsidRPr="00383BB4" w:rsidRDefault="00CA7E08" w:rsidP="00ED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36DBA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</w:t>
            </w:r>
          </w:p>
        </w:tc>
      </w:tr>
      <w:tr w:rsidR="00CA7E08" w:rsidRPr="00383BB4" w14:paraId="1FC5804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04955A3" w14:textId="77777777" w:rsidR="00CA7E08" w:rsidRPr="00383BB4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8670E9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Аэланта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590" w:type="dxa"/>
            <w:shd w:val="clear" w:color="auto" w:fill="auto"/>
          </w:tcPr>
          <w:p w14:paraId="54A71EBA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A52B30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5B91C4C1" w14:textId="77777777" w:rsidR="00630B35" w:rsidRDefault="00CA7E08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AB6EEF" w14:textId="6B133980" w:rsidR="00CA7E08" w:rsidRDefault="00630B35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14:paraId="1DC10926" w14:textId="77777777" w:rsidR="00630B35" w:rsidRPr="00383BB4" w:rsidRDefault="00630B35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975C6" w14:textId="38A7556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</w:tc>
        <w:tc>
          <w:tcPr>
            <w:tcW w:w="1680" w:type="dxa"/>
          </w:tcPr>
          <w:p w14:paraId="2E281D1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981" w:type="dxa"/>
          </w:tcPr>
          <w:p w14:paraId="70A9A653" w14:textId="77777777" w:rsidR="006F4B32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244329BC" w14:textId="3C8C6273" w:rsidR="00C67302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образовательных организациях», </w:t>
            </w:r>
          </w:p>
          <w:p w14:paraId="6352C780" w14:textId="7AF919D3" w:rsidR="00CA7E08" w:rsidRPr="00383BB4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  <w:r w:rsidR="00C6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67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65E8" w:rsidRPr="00383B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79BC6F82" w14:textId="1E3122D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61 год      11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4D0ED1A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C8DBE39" w14:textId="689C6D35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50 лет    5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74C76047" w14:textId="15136F93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ачально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E08" w:rsidRPr="00383BB4" w14:paraId="0FF43AE7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51420F5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041418E" w14:textId="3F13627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Мочалова Наталья Вячеславовна</w:t>
            </w:r>
          </w:p>
        </w:tc>
        <w:tc>
          <w:tcPr>
            <w:tcW w:w="1590" w:type="dxa"/>
            <w:shd w:val="clear" w:color="auto" w:fill="auto"/>
          </w:tcPr>
          <w:p w14:paraId="3550F0C6" w14:textId="77777777" w:rsidR="009365E8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1D43F7E" w14:textId="4160B01C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14:paraId="527CA34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2919C17" w14:textId="1C4E7E0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5EB7C45" w14:textId="42D9B06F" w:rsidR="00CA7E08" w:rsidRDefault="00630B3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1998 г.</w:t>
            </w:r>
          </w:p>
          <w:p w14:paraId="192BA21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DCD08" w14:textId="0E55ECC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680" w:type="dxa"/>
          </w:tcPr>
          <w:p w14:paraId="4D4FB254" w14:textId="5920D3C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0579154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16F87" w14:textId="19B294F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22 года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30904CC2" w14:textId="007772B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6 лет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441BA85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</w:t>
            </w:r>
          </w:p>
          <w:p w14:paraId="2ADD8997" w14:textId="35853148" w:rsidR="00CA7E08" w:rsidRPr="00383BB4" w:rsidRDefault="00CA7E08" w:rsidP="00CA7E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E08" w:rsidRPr="00383BB4" w14:paraId="3E859608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501BAFB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E6F1B89" w14:textId="34E0AC2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Назарычева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90" w:type="dxa"/>
            <w:shd w:val="clear" w:color="auto" w:fill="auto"/>
          </w:tcPr>
          <w:p w14:paraId="2A394C6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577FFCE8" w14:textId="7603E306" w:rsidR="00CA7E08" w:rsidRPr="00383BB4" w:rsidRDefault="00010CF0" w:rsidP="0001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98" w:type="dxa"/>
          </w:tcPr>
          <w:p w14:paraId="64163B94" w14:textId="13E9E40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7EE6168D" w14:textId="77777777" w:rsidR="009365E8" w:rsidRDefault="009365E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1999 г.</w:t>
            </w:r>
          </w:p>
          <w:p w14:paraId="6FA2491F" w14:textId="77777777" w:rsidR="009365E8" w:rsidRDefault="009365E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7ACD" w14:textId="590A7572" w:rsidR="00CA7E08" w:rsidRPr="00383BB4" w:rsidRDefault="00AD43C3" w:rsidP="0093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менеджер.</w:t>
            </w:r>
          </w:p>
        </w:tc>
        <w:tc>
          <w:tcPr>
            <w:tcW w:w="1680" w:type="dxa"/>
          </w:tcPr>
          <w:p w14:paraId="2E8BE2BD" w14:textId="79E86AA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759253D5" w14:textId="19C74C21" w:rsidR="00CA7E08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 и профессиональной переподготовки»</w:t>
            </w:r>
          </w:p>
          <w:p w14:paraId="242E6479" w14:textId="3C5B2E0E" w:rsidR="00D15BB6" w:rsidRDefault="00C37DF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переподготовка по</w:t>
            </w:r>
            <w:r w:rsidR="00D15BB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«Педагогика и </w:t>
            </w:r>
            <w:r w:rsidR="00D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дополнительного образования для детей и взрослых» </w:t>
            </w:r>
          </w:p>
          <w:p w14:paraId="7F41E3DC" w14:textId="77777777" w:rsidR="00D15BB6" w:rsidRDefault="00D15BB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образования.</w:t>
            </w:r>
          </w:p>
          <w:p w14:paraId="4B68A7CB" w14:textId="77777777" w:rsidR="00D15BB6" w:rsidRDefault="00D15BB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21.09.2021-29.12.2021</w:t>
            </w:r>
          </w:p>
          <w:p w14:paraId="408748C0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EBFC6" w14:textId="77777777" w:rsidR="001C7303" w:rsidRDefault="001C730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 и профессиональной переподготовки»</w:t>
            </w:r>
          </w:p>
          <w:p w14:paraId="5ABC37AB" w14:textId="77777777" w:rsidR="001C7303" w:rsidRDefault="001C730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обучения детей с РАС в условиях реализации ФГОС», 150 ч., 2021г.</w:t>
            </w:r>
          </w:p>
          <w:p w14:paraId="6B278028" w14:textId="77777777" w:rsidR="005B6013" w:rsidRDefault="005B601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64573" w14:textId="51A7EF1C" w:rsidR="005B6013" w:rsidRPr="00383BB4" w:rsidRDefault="005B601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«Организационно-методическое обеспечение образовательного процесса» 108 ч., 2024 г.</w:t>
            </w:r>
          </w:p>
        </w:tc>
        <w:tc>
          <w:tcPr>
            <w:tcW w:w="850" w:type="dxa"/>
          </w:tcPr>
          <w:p w14:paraId="05232FFC" w14:textId="38CCD380" w:rsidR="00CA7E08" w:rsidRPr="00383BB4" w:rsidRDefault="0073307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3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31F49CE8" w14:textId="24DAAA5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9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3D48B19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«Мастерская технических затей»,</w:t>
            </w:r>
          </w:p>
          <w:p w14:paraId="28D2F56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43944" w14:textId="401E608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«Изобразительное искусство».</w:t>
            </w:r>
          </w:p>
        </w:tc>
      </w:tr>
      <w:tr w:rsidR="00CA7E08" w:rsidRPr="00383BB4" w14:paraId="4EC048DC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337A9AD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97518A7" w14:textId="627DF430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Ненаженко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150DC6C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1C3FB176" w14:textId="5AB41DE6" w:rsidR="00CA7E08" w:rsidRPr="00383BB4" w:rsidRDefault="00010CF0" w:rsidP="0001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98" w:type="dxa"/>
          </w:tcPr>
          <w:p w14:paraId="5287B9D5" w14:textId="47807FA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7AE2287" w14:textId="1237CD61" w:rsidR="00CA7E08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Волжская государственная академия водного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1999 г.</w:t>
            </w:r>
          </w:p>
          <w:p w14:paraId="719CA4F8" w14:textId="77777777" w:rsidR="00C67302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BE21" w14:textId="369511D1" w:rsidR="00C67302" w:rsidRPr="00383BB4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инженер по специальности «Кораблестроение» </w:t>
            </w:r>
          </w:p>
          <w:p w14:paraId="3BF1028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FB19AA" w14:textId="5E6F6E5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249FE639" w14:textId="42716685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 «НИИДПО»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«Педагогика дополнительного образования детей и взрослых. Современные технологии ручного 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в дополнительном образовании»</w:t>
            </w:r>
          </w:p>
          <w:p w14:paraId="776A1F81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образования,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 340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  <w:p w14:paraId="7E7C37AD" w14:textId="77777777" w:rsidR="006739C4" w:rsidRDefault="006739C4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44B4" w14:textId="07F78022" w:rsidR="006739C4" w:rsidRPr="006739C4" w:rsidRDefault="006739C4" w:rsidP="006739C4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 72 ч., 202</w:t>
            </w:r>
            <w:r w:rsidR="00B46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0F9CA534" w14:textId="50A8B8BA" w:rsidR="00CA7E08" w:rsidRPr="00383BB4" w:rsidRDefault="00F119B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10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077A8061" w14:textId="31CAEB1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019BBD78" w14:textId="720ECFE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6E04F6" w:rsidRPr="00383BB4" w14:paraId="409CACB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6D5E5D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6DFA46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590" w:type="dxa"/>
            <w:shd w:val="clear" w:color="auto" w:fill="auto"/>
          </w:tcPr>
          <w:p w14:paraId="4CB3C755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7F2EAA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72FD755" w14:textId="25E6D494" w:rsidR="006E04F6" w:rsidRPr="00383BB4" w:rsidRDefault="006E04F6" w:rsidP="00F179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«Нижегородский государственный педагогический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им. </w:t>
            </w:r>
            <w:proofErr w:type="spellStart"/>
            <w:r w:rsidR="00F1797E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, 1985 г.</w:t>
            </w:r>
          </w:p>
          <w:p w14:paraId="1164AC54" w14:textId="04867726" w:rsidR="006E04F6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воспитанию.</w:t>
            </w:r>
          </w:p>
          <w:p w14:paraId="772AD05E" w14:textId="25A601DD" w:rsidR="00F1797E" w:rsidRDefault="00F1797E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университет», 1997 г.</w:t>
            </w:r>
          </w:p>
          <w:p w14:paraId="2A35CC40" w14:textId="700D132C" w:rsidR="00F1797E" w:rsidRPr="00383BB4" w:rsidRDefault="00F1797E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Учитель-тифлопедагог и логопед. </w:t>
            </w:r>
          </w:p>
          <w:p w14:paraId="052DE599" w14:textId="35959E55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CCDDB59" w14:textId="757A956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54D95481" w14:textId="25B5452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r w:rsidR="00AD43C3" w:rsidRPr="00383BB4">
              <w:rPr>
                <w:rFonts w:ascii="Times New Roman" w:hAnsi="Times New Roman" w:cs="Times New Roman"/>
                <w:sz w:val="20"/>
                <w:szCs w:val="20"/>
              </w:rPr>
              <w:t>ЦДПО» по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F17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proofErr w:type="gramEnd"/>
            <w:r w:rsidR="00F17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08BAF1B" w14:textId="39597D8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 по программе «Дистанционное обучение: от создания контента до организации образовательного процесса» 36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047701A8" w14:textId="77777777" w:rsidR="00F1797E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«Навыки оказания первой помощи в образовательных организациях»,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08D145" w14:textId="423EF62D" w:rsidR="006E04F6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39CB9DA1" w14:textId="77777777" w:rsidR="00F1797E" w:rsidRPr="00383BB4" w:rsidRDefault="00F1797E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B2D0D" w14:textId="1E838642" w:rsidR="00F1797E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AD43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стрессом в профессиональной деятельности педагога» </w:t>
            </w:r>
          </w:p>
          <w:p w14:paraId="1064D696" w14:textId="2F14D564" w:rsidR="006E04F6" w:rsidRPr="00383BB4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850" w:type="dxa"/>
          </w:tcPr>
          <w:p w14:paraId="0788E647" w14:textId="2ACAF03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 лет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29F6E49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FAC7AE6" w14:textId="3AA41672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49 лет     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16F3C80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14:paraId="214DCC20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490757FC" w14:textId="77777777" w:rsidTr="001537B5">
        <w:trPr>
          <w:trHeight w:val="1692"/>
        </w:trPr>
        <w:tc>
          <w:tcPr>
            <w:tcW w:w="704" w:type="dxa"/>
            <w:shd w:val="clear" w:color="auto" w:fill="auto"/>
          </w:tcPr>
          <w:p w14:paraId="559A87B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455BA9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Пашинян Анаит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Гаспаровна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07E432C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87C18A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2BCA0F17" w14:textId="6228DD89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3D8C">
              <w:rPr>
                <w:rFonts w:ascii="Times New Roman" w:hAnsi="Times New Roman" w:cs="Times New Roman"/>
                <w:sz w:val="20"/>
                <w:szCs w:val="20"/>
              </w:rPr>
              <w:t>, 1981 г.</w:t>
            </w:r>
          </w:p>
          <w:p w14:paraId="01B1B216" w14:textId="0E754D9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Дирижер хора, учитель пения, учитель сольфеджио в ДМШ</w:t>
            </w:r>
          </w:p>
          <w:p w14:paraId="1909A97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</w:tcPr>
          <w:p w14:paraId="22B73245" w14:textId="0639EFA5" w:rsidR="006E04F6" w:rsidRPr="00383BB4" w:rsidRDefault="002D3D8C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8D719DD" w14:textId="600BA22D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2F4FA5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153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proofErr w:type="gramEnd"/>
            <w:r w:rsidR="0015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3B24ED" w14:textId="2D4D31E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 по программе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36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4C8BF7F" w14:textId="77777777" w:rsidR="009E5A99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1628594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bookmarkEnd w:id="0"/>
            <w:r w:rsidR="00B167B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B167B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стрессом в профессиональной деятельности педагога» 16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  <w:r w:rsidR="009E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B05B40" w14:textId="55FD0467" w:rsidR="009E5A99" w:rsidRPr="00383BB4" w:rsidRDefault="009E5A99" w:rsidP="009E5A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«Профессионально-педагогическая компетентность педагога-организатора дополнительного образования в условиях ФГОС» 72ч., 2024 г.</w:t>
            </w:r>
          </w:p>
        </w:tc>
        <w:tc>
          <w:tcPr>
            <w:tcW w:w="850" w:type="dxa"/>
          </w:tcPr>
          <w:p w14:paraId="29A95887" w14:textId="4C6FD906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лет    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60B6084F" w14:textId="752A4DFC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26 лет  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437" w:type="dxa"/>
          </w:tcPr>
          <w:p w14:paraId="60E2EFA5" w14:textId="13AF3E46" w:rsidR="006E04F6" w:rsidRPr="00383BB4" w:rsidRDefault="006E04F6" w:rsidP="00ED1E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14:paraId="7D106FC5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CC8C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08AE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D5A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24A39C18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77F83EB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98A586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Прончатов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90" w:type="dxa"/>
            <w:shd w:val="clear" w:color="auto" w:fill="auto"/>
          </w:tcPr>
          <w:p w14:paraId="1B6E5F8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4539E6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247" w:type="dxa"/>
          </w:tcPr>
          <w:p w14:paraId="182A94CE" w14:textId="1F3461E0" w:rsidR="006E04F6" w:rsidRPr="00383BB4" w:rsidRDefault="001B14AB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институт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им.Лобачевского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1975 г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ACC85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9F86" w14:textId="40863BC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историк, преподаватель истории и обществознания</w:t>
            </w:r>
          </w:p>
        </w:tc>
        <w:tc>
          <w:tcPr>
            <w:tcW w:w="1680" w:type="dxa"/>
          </w:tcPr>
          <w:p w14:paraId="1824A3E2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наук, доцент философии и политологии</w:t>
            </w:r>
          </w:p>
        </w:tc>
        <w:tc>
          <w:tcPr>
            <w:tcW w:w="1981" w:type="dxa"/>
          </w:tcPr>
          <w:p w14:paraId="50AFE48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ED734" w14:textId="78AF215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  <w:p w14:paraId="2DF2964C" w14:textId="63E986D8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4E7CA21F" w14:textId="719E283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  <w:p w14:paraId="1E64682A" w14:textId="768924B5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0CFCD220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15D84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841DE" w14:textId="5B78E51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«Политехник»</w:t>
            </w:r>
          </w:p>
        </w:tc>
      </w:tr>
      <w:tr w:rsidR="006E04F6" w:rsidRPr="00383BB4" w14:paraId="1C84626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B7D93F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BA1A51E" w14:textId="49CB68DA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Разживин Иван Вадимович</w:t>
            </w:r>
          </w:p>
        </w:tc>
        <w:tc>
          <w:tcPr>
            <w:tcW w:w="1590" w:type="dxa"/>
            <w:shd w:val="clear" w:color="auto" w:fill="auto"/>
          </w:tcPr>
          <w:p w14:paraId="034879EC" w14:textId="2E6DEA8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0E79F654" w14:textId="34C99D2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247" w:type="dxa"/>
          </w:tcPr>
          <w:p w14:paraId="77EBB2B5" w14:textId="538DE14B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</w:rPr>
              <w:t>Автономная некоммерческая профессиональная организация «национальный социально-педагогический колледж»</w:t>
            </w:r>
          </w:p>
        </w:tc>
        <w:tc>
          <w:tcPr>
            <w:tcW w:w="1680" w:type="dxa"/>
          </w:tcPr>
          <w:p w14:paraId="2833B175" w14:textId="0F342CC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622B97F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1BCFE" w14:textId="2A8583D6" w:rsidR="006E04F6" w:rsidRPr="00383BB4" w:rsidRDefault="00B82AB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4F6C2314" w14:textId="54B0D905" w:rsidR="006E04F6" w:rsidRPr="00383BB4" w:rsidRDefault="00B82AB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028AA90F" w14:textId="5964AAF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="002E1857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арат</w:t>
            </w:r>
            <w:r w:rsidR="002E185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докай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04F6" w:rsidRPr="00383BB4" w14:paraId="36DE23C1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5EECA71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4D92E7D" w14:textId="4DB4286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Ракишева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Арсеньевна</w:t>
            </w:r>
          </w:p>
        </w:tc>
        <w:tc>
          <w:tcPr>
            <w:tcW w:w="1590" w:type="dxa"/>
            <w:shd w:val="clear" w:color="auto" w:fill="auto"/>
          </w:tcPr>
          <w:p w14:paraId="5AD9384A" w14:textId="0D2CEF8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A5168A4" w14:textId="4BAD7D9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78C50D97" w14:textId="2036C5FE" w:rsidR="006E21F6" w:rsidRPr="006E21F6" w:rsidRDefault="006E21F6" w:rsidP="006E21F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21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ГБПОУ</w:t>
            </w:r>
          </w:p>
          <w:p w14:paraId="67B2371A" w14:textId="15471C5A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«Нижегородский областной колледж культуры»</w:t>
            </w:r>
            <w:r w:rsidR="006E21F6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7342A719" w14:textId="77777777" w:rsidR="006E21F6" w:rsidRPr="00383BB4" w:rsidRDefault="006E21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83BCA" w14:textId="7AF02500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Квалификация-Руководитель любительского творческого коллектива, преподаватель.</w:t>
            </w:r>
          </w:p>
        </w:tc>
        <w:tc>
          <w:tcPr>
            <w:tcW w:w="1680" w:type="dxa"/>
          </w:tcPr>
          <w:p w14:paraId="228A708D" w14:textId="05ECDA3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340CA598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98E4F" w14:textId="6DACBEDD" w:rsidR="006E04F6" w:rsidRPr="00383BB4" w:rsidRDefault="008B6B2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3DE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0F156197" w14:textId="363F2EFE" w:rsidR="006E04F6" w:rsidRPr="00383BB4" w:rsidRDefault="008B6B2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3DE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424D9F1E" w14:textId="0836D6C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«Ритм»</w:t>
            </w:r>
          </w:p>
        </w:tc>
      </w:tr>
      <w:tr w:rsidR="006E04F6" w:rsidRPr="00383BB4" w14:paraId="2EE3A373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FD54DA2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510198A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590" w:type="dxa"/>
            <w:shd w:val="clear" w:color="auto" w:fill="auto"/>
          </w:tcPr>
          <w:p w14:paraId="15B0AD3C" w14:textId="4AEBED2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5DA63A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6E10DA38" w14:textId="7751F6FA" w:rsidR="006E04F6" w:rsidRPr="00383BB4" w:rsidRDefault="00531E63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1997 г.</w:t>
            </w:r>
          </w:p>
          <w:p w14:paraId="1FAA5918" w14:textId="2C8FDE9F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Педагог </w:t>
            </w:r>
            <w:r w:rsidR="00531E63">
              <w:rPr>
                <w:rFonts w:ascii="Times New Roman" w:hAnsi="Times New Roman" w:cs="Times New Roman"/>
                <w:sz w:val="20"/>
                <w:szCs w:val="20"/>
              </w:rPr>
              <w:t>по специальности «Физическая культура и спорт», психолог по специальности «специальная психология»</w:t>
            </w:r>
          </w:p>
          <w:p w14:paraId="5E5FA1DE" w14:textId="76C461D2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</w:tcPr>
          <w:p w14:paraId="15D1B677" w14:textId="5524319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E6F6097" w14:textId="77777777" w:rsidR="006F4B32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7BE23962" w14:textId="38D49546" w:rsidR="008F6553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образовательных организациях»,  </w:t>
            </w:r>
          </w:p>
          <w:p w14:paraId="7E526795" w14:textId="79AD83D2" w:rsidR="006E04F6" w:rsidRPr="00383BB4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850" w:type="dxa"/>
          </w:tcPr>
          <w:p w14:paraId="3A5CCA0C" w14:textId="2F9DD80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14:paraId="14BFFF36" w14:textId="5A953A39" w:rsidR="006E04F6" w:rsidRPr="00383BB4" w:rsidRDefault="00EB033F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24AE6DB8" w14:textId="738FC77F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14:paraId="52B40109" w14:textId="2FE3E8B9" w:rsidR="006E04F6" w:rsidRPr="00383BB4" w:rsidRDefault="00EB033F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5E98A443" w14:textId="29625DB0" w:rsidR="006E04F6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9382ED" w14:textId="733A9490" w:rsidR="00ED1EB0" w:rsidRPr="00383BB4" w:rsidRDefault="00ED1EB0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«Основы гимнастики»</w:t>
            </w:r>
          </w:p>
          <w:p w14:paraId="20E2910F" w14:textId="47F9CF51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234E59BB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6E0232B0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55F87D1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Саратовская Наталья Владимировна</w:t>
            </w:r>
          </w:p>
        </w:tc>
        <w:tc>
          <w:tcPr>
            <w:tcW w:w="1590" w:type="dxa"/>
            <w:shd w:val="clear" w:color="auto" w:fill="auto"/>
          </w:tcPr>
          <w:p w14:paraId="1A655805" w14:textId="2B16004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CEE7DA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4572E3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2247" w:type="dxa"/>
          </w:tcPr>
          <w:p w14:paraId="278C95F4" w14:textId="77777777" w:rsidR="00634065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образованию ФГОУ СПО «Ивановский автотранспортный колледж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 xml:space="preserve">, 2006 г. </w:t>
            </w:r>
          </w:p>
          <w:p w14:paraId="50BB6730" w14:textId="77777777" w:rsidR="00634065" w:rsidRDefault="00634065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580F9" w14:textId="39387293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>я – б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10842" w14:textId="77777777" w:rsidR="00634065" w:rsidRPr="00383BB4" w:rsidRDefault="00634065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1ADBE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категория.</w:t>
            </w:r>
          </w:p>
          <w:p w14:paraId="1EB86585" w14:textId="53269F98" w:rsidR="006E04F6" w:rsidRPr="00383BB4" w:rsidRDefault="006E04F6" w:rsidP="0063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31B586A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1F1E6FAC" w14:textId="1D56FE75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4FA5" w:rsidRPr="00383BB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дополнительного образования» 520 ч</w:t>
            </w:r>
            <w:r w:rsidR="00D52DE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2018-2019 гг.</w:t>
            </w:r>
          </w:p>
          <w:p w14:paraId="6652E70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62798" w14:textId="0550490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 программе «Организация методической работы в системе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детей», 108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F0782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FA01" w14:textId="4A792E85" w:rsidR="006E04F6" w:rsidRDefault="006E04F6" w:rsidP="006E04F6">
            <w:pPr>
              <w:shd w:val="clear" w:color="auto" w:fill="FBFBFB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</w:t>
            </w:r>
            <w:r w:rsidR="002F4FA5"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воспитания» 72 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36A3AD47" w14:textId="77777777" w:rsidR="00D52DE3" w:rsidRDefault="00D52DE3" w:rsidP="006E04F6">
            <w:pPr>
              <w:shd w:val="clear" w:color="auto" w:fill="FBFBFB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16B46" w14:textId="6A68B14F" w:rsidR="00D52DE3" w:rsidRPr="00383BB4" w:rsidRDefault="00D52DE3" w:rsidP="006E04F6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 72 ч., 2023 г.</w:t>
            </w:r>
          </w:p>
          <w:p w14:paraId="6B1B9DB7" w14:textId="4EF21DDB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E7310" w14:textId="22AA078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лет 11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1710F0C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14:paraId="7FF1AC19" w14:textId="0E53DD4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756448EB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 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творчество»</w:t>
            </w:r>
          </w:p>
        </w:tc>
      </w:tr>
      <w:tr w:rsidR="006E04F6" w:rsidRPr="00383BB4" w14:paraId="7C7B1BE4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370368B5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8D4C198" w14:textId="0180A640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Светлаков Андрей Юрьевич</w:t>
            </w:r>
          </w:p>
        </w:tc>
        <w:tc>
          <w:tcPr>
            <w:tcW w:w="1590" w:type="dxa"/>
            <w:shd w:val="clear" w:color="auto" w:fill="auto"/>
          </w:tcPr>
          <w:p w14:paraId="3513B5E4" w14:textId="3F768B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035C538" w14:textId="41D1202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247" w:type="dxa"/>
          </w:tcPr>
          <w:p w14:paraId="39DBC392" w14:textId="0ECA9DBC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Алексеева»</w:t>
            </w:r>
          </w:p>
        </w:tc>
        <w:tc>
          <w:tcPr>
            <w:tcW w:w="1680" w:type="dxa"/>
          </w:tcPr>
          <w:p w14:paraId="3EEA83CB" w14:textId="0E11DF8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5CECEB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D7017" w14:textId="5BC282C9" w:rsidR="006E04F6" w:rsidRPr="00383BB4" w:rsidRDefault="002F2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</w:tcPr>
          <w:p w14:paraId="2F21F6E0" w14:textId="6B1527B2" w:rsidR="006E04F6" w:rsidRPr="00383BB4" w:rsidRDefault="002F2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4508C505" w14:textId="5EBA3582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«3</w:t>
            </w:r>
            <w:r w:rsidRPr="00383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моделирование»</w:t>
            </w:r>
          </w:p>
        </w:tc>
      </w:tr>
      <w:tr w:rsidR="006E04F6" w:rsidRPr="00383BB4" w14:paraId="230D3335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7F0177D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65FC99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Сенюткина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90" w:type="dxa"/>
            <w:shd w:val="clear" w:color="auto" w:fill="auto"/>
          </w:tcPr>
          <w:p w14:paraId="53C6DA7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BEF677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6A621E5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D006FC7" w14:textId="77777777" w:rsidR="00491EFC" w:rsidRDefault="006E04F6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14:paraId="6E5A40A4" w14:textId="1403F159" w:rsidR="006E04F6" w:rsidRDefault="006E04F6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 w:rsidR="00491EFC">
              <w:rPr>
                <w:rFonts w:ascii="Times New Roman" w:hAnsi="Times New Roman" w:cs="Times New Roman"/>
                <w:sz w:val="20"/>
                <w:szCs w:val="20"/>
              </w:rPr>
              <w:t>», 2007 г.</w:t>
            </w:r>
          </w:p>
          <w:p w14:paraId="40808EEC" w14:textId="77777777" w:rsidR="00491EFC" w:rsidRPr="00383BB4" w:rsidRDefault="00491EFC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ECC9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Менеджер</w:t>
            </w:r>
          </w:p>
          <w:p w14:paraId="10AB7DD2" w14:textId="771005C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1E06A74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5F492B7A" w14:textId="7F9DC1EB" w:rsidR="00486ADB" w:rsidRDefault="00486ADB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РИО» профессиональная переподготовка по программе «Психологическая, организационно-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и образовательная деятельность педагогов в системе дополнительного образования взрослых и детей», 540 ч., 2017 г.</w:t>
            </w:r>
          </w:p>
          <w:p w14:paraId="0CB4A584" w14:textId="1CA0C640" w:rsidR="006E04F6" w:rsidRPr="000C0F05" w:rsidRDefault="00B167B3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6E04F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«Актуальные вопросы теории методики преподавания классического танца в учреждениях дополнительного образования детей», 72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 xml:space="preserve">, 2023г. </w:t>
            </w:r>
          </w:p>
        </w:tc>
        <w:tc>
          <w:tcPr>
            <w:tcW w:w="850" w:type="dxa"/>
          </w:tcPr>
          <w:p w14:paraId="093E7952" w14:textId="18D4A11E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лет         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3CC0F364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0A6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070B2CA1" w14:textId="3CB98B6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16 лет 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</w:tcPr>
          <w:p w14:paraId="52BBC9F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14:paraId="094012C1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«Звездочки»</w:t>
            </w:r>
          </w:p>
          <w:p w14:paraId="7A1C198D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43594736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879C379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24CCD1A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Сушкова Вероника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4765379C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1133B5C" w14:textId="3526344E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40381FD4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губернский колледж 2020 г.</w:t>
            </w:r>
          </w:p>
          <w:p w14:paraId="16545A0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8EA2D" w14:textId="15B1632A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019C8B35" w14:textId="26DD6BC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D950EF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6C526F" w14:textId="164A854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год        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8A32198" w14:textId="5DFB885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 год        8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DEFCB5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04F6" w:rsidRPr="00383BB4" w14:paraId="6408AF8E" w14:textId="77777777" w:rsidTr="002F4FA5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04" w:type="dxa"/>
          </w:tcPr>
          <w:p w14:paraId="530DC4B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23FD7F3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Титова Екатерина Сергеевна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764C65B5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6BE6C830" w14:textId="5135F908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F9AC7F6" w14:textId="3C8D1D4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>», 2021 г.</w:t>
            </w:r>
          </w:p>
          <w:p w14:paraId="0CB7120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A70A" w14:textId="77777777" w:rsidR="006E04F6" w:rsidRDefault="00B167B3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 социально-культурной деятельности.</w:t>
            </w:r>
          </w:p>
          <w:p w14:paraId="2CDF3904" w14:textId="77777777" w:rsidR="00AA6ECA" w:rsidRDefault="00AA6ECA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2287" w14:textId="77777777" w:rsidR="00AA6ECA" w:rsidRPr="00383BB4" w:rsidRDefault="00AA6ECA" w:rsidP="00AA6E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3FF5D8D9" w14:textId="53FF3EDB" w:rsidR="00AA6ECA" w:rsidRPr="00383BB4" w:rsidRDefault="00AA6ECA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58CC450" w14:textId="4F17AA1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1A321706" w14:textId="20DE5851" w:rsidR="009C2870" w:rsidRPr="009C2870" w:rsidRDefault="009C2870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ООО «Учитель -Инфо» «Обеспечение антитеррористической защищенности образовательных организаций (для руководителей и должностных лиц, обеспечивающих безопасность ОО)»,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ч.,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14:paraId="2C070114" w14:textId="77777777" w:rsidR="009C2870" w:rsidRPr="009C2870" w:rsidRDefault="009C2870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15D8" w14:textId="22F71853" w:rsidR="006E04F6" w:rsidRPr="009C2870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переподготовки «Луч знаний»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</w:p>
          <w:p w14:paraId="1FC9EDAF" w14:textId="2202A7C0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дополнительного образования детей и взрослых 600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71CC0F" w14:textId="77777777" w:rsidR="00BC30DC" w:rsidRDefault="00BC30DC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C20BB" w14:textId="77777777" w:rsidR="00BC30DC" w:rsidRDefault="00BC30DC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ч., 2023г.</w:t>
            </w:r>
          </w:p>
          <w:p w14:paraId="0774264C" w14:textId="77777777" w:rsidR="003C1E90" w:rsidRDefault="003C1E90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BEB5" w14:textId="0F4A648C" w:rsidR="003C1E90" w:rsidRPr="009C2870" w:rsidRDefault="003C1E90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«Организация работы с одаренными и талантливыми детьми в условиях реализации ФГОС»,108 ч., 2024г.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5F0B48" w14:textId="21F646B1" w:rsidR="006E04F6" w:rsidRPr="00383BB4" w:rsidRDefault="006E04F6" w:rsidP="006E04F6">
            <w:pPr>
              <w:jc w:val="center"/>
              <w:rPr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       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640A7CB" w14:textId="2E4CA88F" w:rsidR="006E04F6" w:rsidRPr="00383BB4" w:rsidRDefault="006E04F6" w:rsidP="006E04F6">
            <w:pPr>
              <w:jc w:val="center"/>
              <w:rPr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2 год        1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4971DA08" w14:textId="77777777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</w:t>
            </w:r>
          </w:p>
          <w:p w14:paraId="4A0263B9" w14:textId="1E9F7948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«Лепная мастерская»,</w:t>
            </w:r>
          </w:p>
          <w:p w14:paraId="58B89EBA" w14:textId="74AD2AB2" w:rsidR="006E04F6" w:rsidRPr="00383BB4" w:rsidRDefault="006E04F6" w:rsidP="006E04F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 «Мультипликация»</w:t>
            </w:r>
          </w:p>
          <w:p w14:paraId="2FC64318" w14:textId="7A6684D2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F6" w:rsidRPr="00383BB4" w14:paraId="6FC06D28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C43D17F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0C8D918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Урусов Андрей Юрьевич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043D2D0A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9F5786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918E1DC" w14:textId="38FF6830" w:rsidR="006E04F6" w:rsidRPr="00383BB4" w:rsidRDefault="007A1D1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1994 г.</w:t>
            </w:r>
          </w:p>
          <w:p w14:paraId="49C96AD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D719D" w14:textId="5B224BC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дисциплин.</w:t>
            </w:r>
          </w:p>
          <w:p w14:paraId="351C72D2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B383" w14:textId="58C8E84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ВПО 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 им. Лобачевского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2005 г.</w:t>
            </w:r>
          </w:p>
          <w:p w14:paraId="5372C53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C7E88" w14:textId="1AEA768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математик, системный программист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EDF0E5B" w14:textId="2971BC4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55A0F3A7" w14:textId="77777777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 по программе «Педагогика дополнительного образования детей и взрослых»</w:t>
            </w:r>
          </w:p>
          <w:p w14:paraId="6C9302BA" w14:textId="77777777" w:rsidR="008A3674" w:rsidRDefault="008A3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дополнительного образования.</w:t>
            </w:r>
          </w:p>
          <w:p w14:paraId="4E36A8ED" w14:textId="6C637A04" w:rsidR="008A3674" w:rsidRPr="00383BB4" w:rsidRDefault="008A3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FB6D48" w14:textId="7F47B13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59C2D2F" w14:textId="6F29095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лет  7</w:t>
            </w:r>
            <w:proofErr w:type="gram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37E4F9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</w:tr>
      <w:tr w:rsidR="006E04F6" w:rsidRPr="00383BB4" w14:paraId="5A4A1F09" w14:textId="77777777" w:rsidTr="0070028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04" w:type="dxa"/>
          </w:tcPr>
          <w:p w14:paraId="626A564B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47D6665" w14:textId="1BBDC6D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79CE00C9" w14:textId="7E6B446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6F0125E3" w14:textId="57A6E3D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6B33BF7B" w14:textId="18996AC8" w:rsidR="006E04F6" w:rsidRDefault="00544197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1998 г.</w:t>
            </w:r>
          </w:p>
          <w:p w14:paraId="7C4A948E" w14:textId="77777777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A38F3" w14:textId="0DE704C4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5441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по специальности «Педагогика и методика дошкольного образования»,</w:t>
            </w:r>
          </w:p>
          <w:p w14:paraId="1A1773DF" w14:textId="76F4663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«Дошкольная педагогика и психология»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0C4F5FA" w14:textId="0B510E9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7886FFBD" w14:textId="77777777" w:rsidR="006E04F6" w:rsidRDefault="0098406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авторской программе Ивановой Анны Александровны: Модульный курс «Рабочая методика преподавания живописи 2.0», 16 ч.</w:t>
            </w:r>
          </w:p>
          <w:p w14:paraId="6F1D21A1" w14:textId="3A3D99FC" w:rsidR="0098406D" w:rsidRPr="00383BB4" w:rsidRDefault="0098406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2024г.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A004F7" w14:textId="2F4E9022" w:rsidR="006E04F6" w:rsidRPr="00383BB4" w:rsidRDefault="0070028E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4EB4BB9" w14:textId="4F389F3A" w:rsidR="006E04F6" w:rsidRPr="00383BB4" w:rsidRDefault="0070028E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3D1EFD3F" w14:textId="77777777" w:rsidR="006E04F6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  <w:proofErr w:type="gramEnd"/>
          </w:p>
          <w:p w14:paraId="61C4E9CC" w14:textId="6C492AF4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</w:t>
            </w:r>
            <w:r w:rsidR="003E0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кса»</w:t>
            </w:r>
          </w:p>
        </w:tc>
      </w:tr>
      <w:tr w:rsidR="0070028E" w:rsidRPr="00383BB4" w14:paraId="3F69FBB2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5A79918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9A91019" w14:textId="509CA721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Ольга Ильинична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65DB7BE0" w14:textId="3E5D289A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02C36B0" w14:textId="16EB69E0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E492566" w14:textId="77777777" w:rsidR="00B12A5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</w:p>
          <w:p w14:paraId="46E94EB8" w14:textId="74BB826D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«Вятский государственный гуманитарный университет»</w:t>
            </w:r>
            <w:r w:rsidR="00B12A54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  <w:p w14:paraId="6285C651" w14:textId="77777777" w:rsidR="009753CC" w:rsidRDefault="009753CC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21F2" w14:textId="0C63ADE0" w:rsidR="00B12A54" w:rsidRDefault="00B12A5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</w:t>
            </w:r>
          </w:p>
          <w:p w14:paraId="2B3AD083" w14:textId="712A5E31" w:rsidR="0070028E" w:rsidRDefault="00B12A5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«Социальная педагогика»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0A5DEB83" w14:textId="5CD2944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5020C3BA" w14:textId="322AEE79" w:rsidR="0070028E" w:rsidRPr="00383BB4" w:rsidRDefault="000378F6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стандарта», 72 ч., 2024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0186D2" w14:textId="31CBBB26" w:rsidR="0070028E" w:rsidRPr="00383BB4" w:rsidRDefault="007E476C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9 мес.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99DEE5F" w14:textId="167516A2" w:rsidR="0070028E" w:rsidRPr="00383BB4" w:rsidRDefault="00323226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4 мес.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ACE824F" w14:textId="0BEE8C12" w:rsidR="0070028E" w:rsidRDefault="0070028E" w:rsidP="00700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 «Я-Художник»</w:t>
            </w:r>
          </w:p>
        </w:tc>
      </w:tr>
      <w:tr w:rsidR="0070028E" w:rsidRPr="00383BB4" w14:paraId="6C2158DC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3700F0CB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A22642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54680B4C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6863D2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3B84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7921A32E" w14:textId="292D64DD" w:rsidR="0070028E" w:rsidRPr="00923152" w:rsidRDefault="0070028E" w:rsidP="007002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>Высшее (бакалавр)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9746674" w14:textId="6FCA9FE7" w:rsidR="0070028E" w:rsidRDefault="009753CC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="0070028E"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институт культуры», 2023г.</w:t>
            </w:r>
          </w:p>
          <w:p w14:paraId="10A27188" w14:textId="77777777" w:rsidR="0070028E" w:rsidRPr="007A3922" w:rsidRDefault="0070028E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17ED" w14:textId="4B654B8A" w:rsidR="0070028E" w:rsidRPr="007A3922" w:rsidRDefault="0070028E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Руководитель творческого коллектива. Преподаватель. </w:t>
            </w:r>
          </w:p>
          <w:p w14:paraId="572C19D3" w14:textId="77777777" w:rsidR="0070028E" w:rsidRPr="007A3922" w:rsidRDefault="0070028E" w:rsidP="0070028E">
            <w:pPr>
              <w:ind w:left="1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CC8AC1" w14:textId="0349DC13" w:rsidR="0070028E" w:rsidRPr="007A392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AA6EC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  <w:p w14:paraId="0AF4045B" w14:textId="77777777" w:rsidR="0070028E" w:rsidRPr="00923152" w:rsidRDefault="0070028E" w:rsidP="007002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E57BC4C" w14:textId="37054054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379A62FF" w14:textId="77777777" w:rsidR="006F4B3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14:paraId="03730414" w14:textId="208208DA" w:rsidR="005E13D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«Организация деятельности обучающихся по освоению дополнительной общеобразовательной программы»,</w:t>
            </w:r>
          </w:p>
          <w:p w14:paraId="75536956" w14:textId="1FB1CF86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53D55F32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18F90" w14:textId="22F515AB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</w:t>
            </w:r>
            <w:r w:rsidR="008729B5" w:rsidRPr="00383BB4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«Основы обеспечения информационной безопасности» 36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14:paraId="6A402E35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AEA9" w14:textId="1ADBCCBD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  <w:r w:rsidR="00BC30D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группового развития креативности обучающихся в системе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  <w:p w14:paraId="112A8DB8" w14:textId="77777777" w:rsidR="001651EA" w:rsidRDefault="001651EA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9404" w14:textId="6C7865A9" w:rsidR="0070028E" w:rsidRPr="00383BB4" w:rsidRDefault="001651EA" w:rsidP="001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по программе «Развитие детской одаренности в системе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образования», 72 ч., 2023 г.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3E203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  <w:p w14:paraId="5C66B1C0" w14:textId="7A70A4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ABDEF6F" w14:textId="4E62598C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397699E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14:paraId="32BB8247" w14:textId="3DB0E8B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вокальный кружок «Карамельки»</w:t>
            </w:r>
          </w:p>
          <w:p w14:paraId="0DBECF3F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6360A955" w14:textId="77777777" w:rsidTr="00ED1E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04" w:type="dxa"/>
          </w:tcPr>
          <w:p w14:paraId="565AD9DF" w14:textId="77777777" w:rsidR="0070028E" w:rsidRPr="00383BB4" w:rsidRDefault="0070028E" w:rsidP="0070028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66513D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Шакиров Андрей Рафаилович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1EB79C37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4F0B3F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55A26EA" w14:textId="77777777" w:rsidR="0070028E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«Нижегородский дизелестроительный техникум»</w:t>
            </w:r>
          </w:p>
          <w:p w14:paraId="47CF36CB" w14:textId="77777777" w:rsidR="00AA6ECA" w:rsidRPr="00383BB4" w:rsidRDefault="00AA6ECA" w:rsidP="00AA6E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2133BC61" w14:textId="136B6293" w:rsidR="0070028E" w:rsidRPr="00383BB4" w:rsidRDefault="0070028E" w:rsidP="00AA6E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8CEA5EF" w14:textId="335C71AA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E460D89" w14:textId="77777777" w:rsidR="006F4B32" w:rsidRDefault="00E1707B" w:rsidP="0070028E">
            <w:pPr>
              <w:pStyle w:val="a4"/>
              <w:tabs>
                <w:tab w:val="left" w:pos="622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7B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E1707B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E17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320552" w14:textId="27D8ABDD" w:rsidR="0070028E" w:rsidRPr="007E1053" w:rsidRDefault="00E1707B" w:rsidP="0070028E">
            <w:pPr>
              <w:pStyle w:val="a4"/>
              <w:tabs>
                <w:tab w:val="left" w:pos="622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7B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образование: педагог дополнительного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 xml:space="preserve">250ч. </w:t>
            </w:r>
            <w:r w:rsidR="0070028E" w:rsidRPr="007E10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17D7EB0F" w14:textId="77777777" w:rsidR="0070028E" w:rsidRDefault="0070028E" w:rsidP="0070028E">
            <w:pPr>
              <w:tabs>
                <w:tab w:val="left" w:pos="622"/>
              </w:tabs>
              <w:spacing w:after="160"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7389" w14:textId="21D7C6A5" w:rsidR="0070028E" w:rsidRPr="007E1053" w:rsidRDefault="0070028E" w:rsidP="0070028E">
            <w:pPr>
              <w:tabs>
                <w:tab w:val="left" w:pos="622"/>
              </w:tabs>
              <w:spacing w:after="160"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="00A16C16" w:rsidRPr="007E105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="00A16C16"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16C16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16">
              <w:rPr>
                <w:rFonts w:ascii="Times New Roman" w:hAnsi="Times New Roman" w:cs="Times New Roman"/>
                <w:sz w:val="20"/>
                <w:szCs w:val="20"/>
              </w:rPr>
              <w:t>переподготовка по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«Педагогическое образование: педагог дополнительного образования», 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педагог дополнительного образования,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1200ч., 2022 г.</w:t>
            </w:r>
          </w:p>
          <w:p w14:paraId="20884C02" w14:textId="77777777" w:rsidR="006F4B32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2AF3A3A" w14:textId="4869DE77" w:rsidR="006F4B32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</w:t>
            </w:r>
          </w:p>
          <w:p w14:paraId="353A0230" w14:textId="6EE001BA" w:rsidR="0070028E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ч.,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14:paraId="319D4BD3" w14:textId="77777777" w:rsidR="0070028E" w:rsidRPr="007E1053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3D55" w14:textId="06D9D539" w:rsidR="0070028E" w:rsidRDefault="0070028E" w:rsidP="0070028E">
            <w:pPr>
              <w:pStyle w:val="a4"/>
              <w:tabs>
                <w:tab w:val="left" w:pos="55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АНО «СПб ЦДПО» «Работа с одаренными детьми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образовательных учреждениях»,</w:t>
            </w:r>
          </w:p>
          <w:p w14:paraId="0AC0B3B8" w14:textId="61E83842" w:rsidR="0070028E" w:rsidRPr="007E1053" w:rsidRDefault="0070028E" w:rsidP="0070028E">
            <w:pPr>
              <w:pStyle w:val="a4"/>
              <w:tabs>
                <w:tab w:val="left" w:pos="55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BB50EB" w14:textId="0B74771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        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022D7EF" w14:textId="43F6E740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3C2CE5C" w14:textId="46DC0AF8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Секция «Бокс»,</w:t>
            </w:r>
          </w:p>
          <w:p w14:paraId="63734D8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11C8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«Основы тайского бокса»</w:t>
            </w:r>
          </w:p>
        </w:tc>
      </w:tr>
      <w:tr w:rsidR="0070028E" w:rsidRPr="00383BB4" w14:paraId="0F2F06C2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</w:tcPr>
          <w:p w14:paraId="0E4CFB7F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14:paraId="3A58F3E7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  <w:p w14:paraId="0191CAAD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8F596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251D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611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EA8F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DE0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590C5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CF8C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2F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0B3" w14:textId="48515891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  <w:p w14:paraId="5F6162E7" w14:textId="18F6D92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  <w:p w14:paraId="425E7C1D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AE8F1" w14:textId="6B06B4D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AA6EC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361C1DBF" w14:textId="5D35892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C74" w14:textId="2909B51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944" w14:textId="1CDB9488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A86E3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1B09AD" w14:textId="77777777" w:rsidR="00125BF4" w:rsidRDefault="0070028E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«Навыки оказания первой помощи в образовательных организациях»,  </w:t>
            </w:r>
          </w:p>
          <w:p w14:paraId="2D9EE706" w14:textId="57A1FAB0" w:rsidR="0070028E" w:rsidRDefault="0070028E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247F4B84" w14:textId="77777777" w:rsidR="00125BF4" w:rsidRPr="00383BB4" w:rsidRDefault="00125BF4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B69B" w14:textId="0230E5FC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«Учитель-наставник: создание уникального электронного контента и передача опыта в условиях цифровой образовательной среды»  16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14:paraId="16C8723C" w14:textId="77777777" w:rsidR="0070028E" w:rsidRPr="00383BB4" w:rsidRDefault="0070028E" w:rsidP="0070028E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22D31308" w14:textId="28F3A5A0" w:rsidR="0070028E" w:rsidRPr="00383BB4" w:rsidRDefault="00125BF4" w:rsidP="0070028E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74502445" w14:textId="6FAE546F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«Управленческая команда образовательной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условиях трансформации образования» 36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2022г.</w:t>
            </w:r>
          </w:p>
          <w:p w14:paraId="439D0092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9DFCC" w14:textId="6E74BC5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ЦДПО»  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A86E3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«Организационно-педагогическое обеспечение деятельности педагога организатора образовательного учреждения» 144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564" w14:textId="0E0901AD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    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8ECF9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295" w14:textId="25E2ACE5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14:paraId="5A69F684" w14:textId="0A92014C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C1F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73385246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</w:tcPr>
          <w:p w14:paraId="1A22FD9F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B6878A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Шубсторская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8975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0B3A399C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3030986" w14:textId="0DA7CD1F" w:rsidR="00CE343B" w:rsidRPr="00383BB4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EB10656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ВПО «Волгоградская государственная академия физической культуры», 2012г.</w:t>
            </w:r>
          </w:p>
          <w:p w14:paraId="07A7500A" w14:textId="77777777" w:rsidR="00CE343B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2B81" w14:textId="560134B1" w:rsidR="00CE343B" w:rsidRPr="00383BB4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 физической культуры по направлению «Физическая культура»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A3ECBD3" w14:textId="23D24BBF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0217796B" w14:textId="77777777" w:rsidR="00CE343B" w:rsidRDefault="0070028E" w:rsidP="00CE343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«Поволжский государственный университет физической культуры, спорта и туризма» по программе «Организация спортивно-массовой работы на предприятиях и учреждениях», </w:t>
            </w:r>
          </w:p>
          <w:p w14:paraId="561E674B" w14:textId="6B85ABAA" w:rsidR="0070028E" w:rsidRPr="00383BB4" w:rsidRDefault="0070028E" w:rsidP="00CE343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148 ч.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6D9C02" w14:textId="15BF1E30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4 года 7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306EAEA" w14:textId="5F998370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4 года 6 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6B6F0C50" w14:textId="029DB42C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«Арабеск»</w:t>
            </w:r>
          </w:p>
          <w:p w14:paraId="1E385C44" w14:textId="2C09FFF8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7805771C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  <w:tcBorders>
              <w:right w:val="single" w:sz="4" w:space="0" w:color="auto"/>
            </w:tcBorders>
          </w:tcPr>
          <w:p w14:paraId="0E5160E5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E112" w14:textId="2AC75888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Шувалова Альбина Васильевна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4C00" w14:textId="5AF99BA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B63" w14:textId="3F3D38FB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629" w14:textId="04F791D2" w:rsidR="0070028E" w:rsidRDefault="00125BF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</w:p>
          <w:p w14:paraId="632852D5" w14:textId="77777777" w:rsidR="00125BF4" w:rsidRPr="00383BB4" w:rsidRDefault="00125BF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8884D" w14:textId="46CC5B4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педагогики и психологии, методист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дошкольному воспитанию.</w:t>
            </w:r>
          </w:p>
          <w:p w14:paraId="466F4135" w14:textId="1DCD2041" w:rsidR="0070028E" w:rsidRPr="00383BB4" w:rsidRDefault="0070028E" w:rsidP="0070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99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B1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 по программе «Организация социально-педагогической деятельности в условиях реализации ФГОС»</w:t>
            </w:r>
          </w:p>
          <w:p w14:paraId="2FD3DBD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Квалификация-Социальный педагог </w:t>
            </w:r>
          </w:p>
          <w:p w14:paraId="1721D99F" w14:textId="61CDD0E5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14:paraId="19069FF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6E066" w14:textId="0F8E2922" w:rsidR="006A5DE1" w:rsidRDefault="006A5DE1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«Приволжский исследовательский медицинский университет» по программе «Организация инклюзивных моделей образования детей с РАС», 144ч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  <w:p w14:paraId="7FBA4B37" w14:textId="77777777" w:rsidR="006A5DE1" w:rsidRDefault="006A5DE1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53252" w14:textId="789B7A9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5E89B3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по программе «Особенности введения и реализации обновленного ФГОС ООО»</w:t>
            </w:r>
          </w:p>
          <w:p w14:paraId="7750AFCD" w14:textId="554416B9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587" w14:textId="671998BD" w:rsidR="0070028E" w:rsidRPr="00383BB4" w:rsidRDefault="0005343F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833" w14:textId="45BFA4A4" w:rsidR="0070028E" w:rsidRPr="00383BB4" w:rsidRDefault="0005343F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59D" w14:textId="28843F9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(общая физическая подготовка для детей с особыми образовательными потребностями) (на базе МБОУ «Школа №29)</w:t>
            </w:r>
          </w:p>
        </w:tc>
      </w:tr>
      <w:tr w:rsidR="0070028E" w:rsidRPr="00834AB6" w14:paraId="630825D3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27E3C8B1" w14:textId="77777777" w:rsidR="0070028E" w:rsidRPr="00383BB4" w:rsidRDefault="0070028E" w:rsidP="0070028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14:paraId="6896F063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0190E7C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F1765CD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FA93407" w14:textId="6EAB9FD6" w:rsidR="0070028E" w:rsidRPr="00383BB4" w:rsidRDefault="00125BF4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, 1968 г.</w:t>
            </w:r>
          </w:p>
          <w:p w14:paraId="22B95124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физвоспитания, учитель средней школы</w:t>
            </w:r>
          </w:p>
          <w:p w14:paraId="3A6AA104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7AFEADD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Заслуженный тренер, отличник физической культуры и спорта России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248C4F38" w14:textId="77777777" w:rsidR="00A16C16" w:rsidRDefault="0070028E" w:rsidP="00A16C1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«Навыки оказания первой помощи в образовательных организациях», </w:t>
            </w:r>
          </w:p>
          <w:p w14:paraId="7FEC7FD7" w14:textId="6DEC7D35" w:rsidR="0070028E" w:rsidRPr="00383BB4" w:rsidRDefault="0070028E" w:rsidP="00A16C1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231BA22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B1E0C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3F7F6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1D855" w14:textId="2EF155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65099F" w14:textId="792D5C3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56 лет</w:t>
            </w:r>
          </w:p>
          <w:p w14:paraId="2A2F035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89ED2C6" w14:textId="7487C211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54 года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3008F768" w14:textId="77777777" w:rsidR="0070028E" w:rsidRPr="00834AB6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14:paraId="4A9FEFB6" w14:textId="77777777" w:rsidR="003A61D6" w:rsidRPr="00834AB6" w:rsidRDefault="003A61D6" w:rsidP="00834AB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A61D6" w:rsidRPr="00834AB6" w:rsidSect="008B76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A5B"/>
    <w:multiLevelType w:val="multilevel"/>
    <w:tmpl w:val="5BB830F0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65D312A3"/>
    <w:multiLevelType w:val="hybridMultilevel"/>
    <w:tmpl w:val="8E4A3CD0"/>
    <w:lvl w:ilvl="0" w:tplc="76D0A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2978651">
    <w:abstractNumId w:val="0"/>
  </w:num>
  <w:num w:numId="2" w16cid:durableId="46192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16"/>
    <w:rsid w:val="00004FEA"/>
    <w:rsid w:val="00005566"/>
    <w:rsid w:val="00010CF0"/>
    <w:rsid w:val="0001337D"/>
    <w:rsid w:val="00014E35"/>
    <w:rsid w:val="00027401"/>
    <w:rsid w:val="00027C67"/>
    <w:rsid w:val="00034878"/>
    <w:rsid w:val="000378F6"/>
    <w:rsid w:val="0004203E"/>
    <w:rsid w:val="000422AB"/>
    <w:rsid w:val="00046B1F"/>
    <w:rsid w:val="00050063"/>
    <w:rsid w:val="0005343F"/>
    <w:rsid w:val="00066866"/>
    <w:rsid w:val="000875F9"/>
    <w:rsid w:val="00094B6B"/>
    <w:rsid w:val="000A7F6D"/>
    <w:rsid w:val="000C0F05"/>
    <w:rsid w:val="000D14AE"/>
    <w:rsid w:val="000D3C3A"/>
    <w:rsid w:val="000D76C7"/>
    <w:rsid w:val="000D7B95"/>
    <w:rsid w:val="000E09FB"/>
    <w:rsid w:val="000E219D"/>
    <w:rsid w:val="00105757"/>
    <w:rsid w:val="001241F3"/>
    <w:rsid w:val="00125BF4"/>
    <w:rsid w:val="001529CA"/>
    <w:rsid w:val="001537B5"/>
    <w:rsid w:val="00153BC2"/>
    <w:rsid w:val="00154544"/>
    <w:rsid w:val="001651EA"/>
    <w:rsid w:val="00176088"/>
    <w:rsid w:val="00177E7C"/>
    <w:rsid w:val="00187975"/>
    <w:rsid w:val="00190B2C"/>
    <w:rsid w:val="001A1262"/>
    <w:rsid w:val="001A4DB1"/>
    <w:rsid w:val="001A661A"/>
    <w:rsid w:val="001B0EC8"/>
    <w:rsid w:val="001B14AB"/>
    <w:rsid w:val="001B3C4A"/>
    <w:rsid w:val="001B5838"/>
    <w:rsid w:val="001B5A5E"/>
    <w:rsid w:val="001C7303"/>
    <w:rsid w:val="001D07D2"/>
    <w:rsid w:val="001D1623"/>
    <w:rsid w:val="001D44A7"/>
    <w:rsid w:val="001D5AAD"/>
    <w:rsid w:val="001F286F"/>
    <w:rsid w:val="001F49F4"/>
    <w:rsid w:val="001F7EB6"/>
    <w:rsid w:val="00206D16"/>
    <w:rsid w:val="00207CE0"/>
    <w:rsid w:val="00213194"/>
    <w:rsid w:val="00222C2E"/>
    <w:rsid w:val="00226BCB"/>
    <w:rsid w:val="0023605F"/>
    <w:rsid w:val="00242C14"/>
    <w:rsid w:val="002436A6"/>
    <w:rsid w:val="00244088"/>
    <w:rsid w:val="00266F29"/>
    <w:rsid w:val="00267EFE"/>
    <w:rsid w:val="00271BA0"/>
    <w:rsid w:val="0027388A"/>
    <w:rsid w:val="002753B5"/>
    <w:rsid w:val="002772D4"/>
    <w:rsid w:val="0028240F"/>
    <w:rsid w:val="00284CD9"/>
    <w:rsid w:val="00294883"/>
    <w:rsid w:val="00295A05"/>
    <w:rsid w:val="002A123C"/>
    <w:rsid w:val="002C4AD8"/>
    <w:rsid w:val="002C58F9"/>
    <w:rsid w:val="002D3D8C"/>
    <w:rsid w:val="002D7CF6"/>
    <w:rsid w:val="002E1857"/>
    <w:rsid w:val="002E2687"/>
    <w:rsid w:val="002F2674"/>
    <w:rsid w:val="002F2AF4"/>
    <w:rsid w:val="002F4FA5"/>
    <w:rsid w:val="002F7FA4"/>
    <w:rsid w:val="00301471"/>
    <w:rsid w:val="003060F0"/>
    <w:rsid w:val="00310612"/>
    <w:rsid w:val="00323226"/>
    <w:rsid w:val="00325586"/>
    <w:rsid w:val="00336398"/>
    <w:rsid w:val="00340AB0"/>
    <w:rsid w:val="00343F54"/>
    <w:rsid w:val="00351126"/>
    <w:rsid w:val="003522A6"/>
    <w:rsid w:val="00353E21"/>
    <w:rsid w:val="0035438D"/>
    <w:rsid w:val="0036075A"/>
    <w:rsid w:val="003631BA"/>
    <w:rsid w:val="003660DE"/>
    <w:rsid w:val="0037178C"/>
    <w:rsid w:val="00374C16"/>
    <w:rsid w:val="003751A5"/>
    <w:rsid w:val="00382B52"/>
    <w:rsid w:val="00383B93"/>
    <w:rsid w:val="00383BB4"/>
    <w:rsid w:val="00390947"/>
    <w:rsid w:val="003A25E5"/>
    <w:rsid w:val="003A4601"/>
    <w:rsid w:val="003A61D6"/>
    <w:rsid w:val="003B6C74"/>
    <w:rsid w:val="003C1E90"/>
    <w:rsid w:val="003C2E5C"/>
    <w:rsid w:val="003D2956"/>
    <w:rsid w:val="003E08CF"/>
    <w:rsid w:val="003E098B"/>
    <w:rsid w:val="003E5B72"/>
    <w:rsid w:val="003F01A1"/>
    <w:rsid w:val="00400A35"/>
    <w:rsid w:val="004012C5"/>
    <w:rsid w:val="00401C09"/>
    <w:rsid w:val="00414445"/>
    <w:rsid w:val="004154E4"/>
    <w:rsid w:val="00423C66"/>
    <w:rsid w:val="0043586C"/>
    <w:rsid w:val="004439DA"/>
    <w:rsid w:val="00457795"/>
    <w:rsid w:val="00480B0F"/>
    <w:rsid w:val="004816C4"/>
    <w:rsid w:val="0048629F"/>
    <w:rsid w:val="00486ADB"/>
    <w:rsid w:val="00491EFC"/>
    <w:rsid w:val="00492D2C"/>
    <w:rsid w:val="00497AC4"/>
    <w:rsid w:val="004A6802"/>
    <w:rsid w:val="004A78E9"/>
    <w:rsid w:val="004C3FCC"/>
    <w:rsid w:val="004C4EED"/>
    <w:rsid w:val="004D7AE7"/>
    <w:rsid w:val="004E1A34"/>
    <w:rsid w:val="004E26C3"/>
    <w:rsid w:val="004F06A0"/>
    <w:rsid w:val="00502461"/>
    <w:rsid w:val="00503A20"/>
    <w:rsid w:val="00506544"/>
    <w:rsid w:val="00514DF0"/>
    <w:rsid w:val="00525681"/>
    <w:rsid w:val="00526003"/>
    <w:rsid w:val="00531E63"/>
    <w:rsid w:val="00533C87"/>
    <w:rsid w:val="00534971"/>
    <w:rsid w:val="00537EF3"/>
    <w:rsid w:val="00544197"/>
    <w:rsid w:val="005609DF"/>
    <w:rsid w:val="00564DE3"/>
    <w:rsid w:val="00572B8F"/>
    <w:rsid w:val="00580EDE"/>
    <w:rsid w:val="005832D2"/>
    <w:rsid w:val="0058502D"/>
    <w:rsid w:val="00596197"/>
    <w:rsid w:val="005A4C6F"/>
    <w:rsid w:val="005B0229"/>
    <w:rsid w:val="005B6013"/>
    <w:rsid w:val="005C3FDF"/>
    <w:rsid w:val="005E0D1C"/>
    <w:rsid w:val="005E13D2"/>
    <w:rsid w:val="005E41BD"/>
    <w:rsid w:val="005E6B8A"/>
    <w:rsid w:val="005F4880"/>
    <w:rsid w:val="0061033A"/>
    <w:rsid w:val="0061145D"/>
    <w:rsid w:val="00614B91"/>
    <w:rsid w:val="006304ED"/>
    <w:rsid w:val="00630637"/>
    <w:rsid w:val="00630B35"/>
    <w:rsid w:val="00634065"/>
    <w:rsid w:val="00644D1E"/>
    <w:rsid w:val="00650371"/>
    <w:rsid w:val="006646AC"/>
    <w:rsid w:val="006739C4"/>
    <w:rsid w:val="006770EE"/>
    <w:rsid w:val="006818B9"/>
    <w:rsid w:val="00682414"/>
    <w:rsid w:val="00686A21"/>
    <w:rsid w:val="00691E7E"/>
    <w:rsid w:val="00692E23"/>
    <w:rsid w:val="00692FD4"/>
    <w:rsid w:val="00696D78"/>
    <w:rsid w:val="006A1273"/>
    <w:rsid w:val="006A5DE1"/>
    <w:rsid w:val="006A6E04"/>
    <w:rsid w:val="006C495D"/>
    <w:rsid w:val="006D05A6"/>
    <w:rsid w:val="006D14B8"/>
    <w:rsid w:val="006D2F3E"/>
    <w:rsid w:val="006D3421"/>
    <w:rsid w:val="006D6973"/>
    <w:rsid w:val="006E04F6"/>
    <w:rsid w:val="006E21F6"/>
    <w:rsid w:val="006F4B32"/>
    <w:rsid w:val="0070028E"/>
    <w:rsid w:val="00707293"/>
    <w:rsid w:val="00707752"/>
    <w:rsid w:val="00713762"/>
    <w:rsid w:val="00717801"/>
    <w:rsid w:val="0072308C"/>
    <w:rsid w:val="007254D0"/>
    <w:rsid w:val="007311E0"/>
    <w:rsid w:val="0073307D"/>
    <w:rsid w:val="00736794"/>
    <w:rsid w:val="007501EA"/>
    <w:rsid w:val="00757543"/>
    <w:rsid w:val="00760B10"/>
    <w:rsid w:val="0077775B"/>
    <w:rsid w:val="00777C33"/>
    <w:rsid w:val="0078504A"/>
    <w:rsid w:val="00793913"/>
    <w:rsid w:val="007A11BC"/>
    <w:rsid w:val="007A1D11"/>
    <w:rsid w:val="007A3798"/>
    <w:rsid w:val="007A3922"/>
    <w:rsid w:val="007B2DA9"/>
    <w:rsid w:val="007B4D3C"/>
    <w:rsid w:val="007D7EC2"/>
    <w:rsid w:val="007E1053"/>
    <w:rsid w:val="007E476C"/>
    <w:rsid w:val="007F55B9"/>
    <w:rsid w:val="008018D9"/>
    <w:rsid w:val="00803225"/>
    <w:rsid w:val="00806434"/>
    <w:rsid w:val="00812895"/>
    <w:rsid w:val="00820BFF"/>
    <w:rsid w:val="008212BD"/>
    <w:rsid w:val="00823DEF"/>
    <w:rsid w:val="00826E23"/>
    <w:rsid w:val="00830B42"/>
    <w:rsid w:val="00834AB6"/>
    <w:rsid w:val="008412BB"/>
    <w:rsid w:val="0084152D"/>
    <w:rsid w:val="00860CA6"/>
    <w:rsid w:val="008729B5"/>
    <w:rsid w:val="00893E98"/>
    <w:rsid w:val="008951FB"/>
    <w:rsid w:val="008A3674"/>
    <w:rsid w:val="008B6B21"/>
    <w:rsid w:val="008B769C"/>
    <w:rsid w:val="008C6E8D"/>
    <w:rsid w:val="008E3A39"/>
    <w:rsid w:val="008F14AD"/>
    <w:rsid w:val="008F6553"/>
    <w:rsid w:val="00903E32"/>
    <w:rsid w:val="009044AC"/>
    <w:rsid w:val="00904629"/>
    <w:rsid w:val="00913B1E"/>
    <w:rsid w:val="00915B66"/>
    <w:rsid w:val="00922868"/>
    <w:rsid w:val="00923152"/>
    <w:rsid w:val="009239AC"/>
    <w:rsid w:val="009261B8"/>
    <w:rsid w:val="00935F8A"/>
    <w:rsid w:val="009365E8"/>
    <w:rsid w:val="00940B28"/>
    <w:rsid w:val="00942CF1"/>
    <w:rsid w:val="00950D5C"/>
    <w:rsid w:val="0095133B"/>
    <w:rsid w:val="0095145A"/>
    <w:rsid w:val="00951F64"/>
    <w:rsid w:val="00953412"/>
    <w:rsid w:val="009554FA"/>
    <w:rsid w:val="00961296"/>
    <w:rsid w:val="0097063D"/>
    <w:rsid w:val="009753CC"/>
    <w:rsid w:val="00975FFA"/>
    <w:rsid w:val="0098406D"/>
    <w:rsid w:val="00991934"/>
    <w:rsid w:val="009926CA"/>
    <w:rsid w:val="00992952"/>
    <w:rsid w:val="00993302"/>
    <w:rsid w:val="00996F4A"/>
    <w:rsid w:val="009B14A6"/>
    <w:rsid w:val="009C2870"/>
    <w:rsid w:val="009C2F92"/>
    <w:rsid w:val="009E5A99"/>
    <w:rsid w:val="00A000DA"/>
    <w:rsid w:val="00A16C16"/>
    <w:rsid w:val="00A21C42"/>
    <w:rsid w:val="00A27AEC"/>
    <w:rsid w:val="00A37B51"/>
    <w:rsid w:val="00A4255B"/>
    <w:rsid w:val="00A52188"/>
    <w:rsid w:val="00A55DA7"/>
    <w:rsid w:val="00A56062"/>
    <w:rsid w:val="00A651A1"/>
    <w:rsid w:val="00A6538E"/>
    <w:rsid w:val="00A737A3"/>
    <w:rsid w:val="00A73A0E"/>
    <w:rsid w:val="00A74DF0"/>
    <w:rsid w:val="00A80D1C"/>
    <w:rsid w:val="00A86E3E"/>
    <w:rsid w:val="00A91FA9"/>
    <w:rsid w:val="00A92527"/>
    <w:rsid w:val="00AA2792"/>
    <w:rsid w:val="00AA6ECA"/>
    <w:rsid w:val="00AB22E5"/>
    <w:rsid w:val="00AB2380"/>
    <w:rsid w:val="00AB49E3"/>
    <w:rsid w:val="00AC6000"/>
    <w:rsid w:val="00AC61E5"/>
    <w:rsid w:val="00AD0AF2"/>
    <w:rsid w:val="00AD142F"/>
    <w:rsid w:val="00AD29B3"/>
    <w:rsid w:val="00AD43C3"/>
    <w:rsid w:val="00AD7E5E"/>
    <w:rsid w:val="00AE40CB"/>
    <w:rsid w:val="00AF5228"/>
    <w:rsid w:val="00B105B1"/>
    <w:rsid w:val="00B12A54"/>
    <w:rsid w:val="00B1303C"/>
    <w:rsid w:val="00B167B3"/>
    <w:rsid w:val="00B274FA"/>
    <w:rsid w:val="00B32C65"/>
    <w:rsid w:val="00B35C71"/>
    <w:rsid w:val="00B41236"/>
    <w:rsid w:val="00B4646B"/>
    <w:rsid w:val="00B53783"/>
    <w:rsid w:val="00B56AC7"/>
    <w:rsid w:val="00B625AB"/>
    <w:rsid w:val="00B82366"/>
    <w:rsid w:val="00B82ABD"/>
    <w:rsid w:val="00B9082A"/>
    <w:rsid w:val="00BA1A2A"/>
    <w:rsid w:val="00BA3A06"/>
    <w:rsid w:val="00BA7C7D"/>
    <w:rsid w:val="00BB6262"/>
    <w:rsid w:val="00BC30DC"/>
    <w:rsid w:val="00BC3CC6"/>
    <w:rsid w:val="00BD0F1C"/>
    <w:rsid w:val="00BD4BA0"/>
    <w:rsid w:val="00BE1CED"/>
    <w:rsid w:val="00BE2088"/>
    <w:rsid w:val="00BF1896"/>
    <w:rsid w:val="00BF73FE"/>
    <w:rsid w:val="00C03761"/>
    <w:rsid w:val="00C236A5"/>
    <w:rsid w:val="00C2765D"/>
    <w:rsid w:val="00C318D2"/>
    <w:rsid w:val="00C34C58"/>
    <w:rsid w:val="00C37DF7"/>
    <w:rsid w:val="00C433C2"/>
    <w:rsid w:val="00C55357"/>
    <w:rsid w:val="00C605CB"/>
    <w:rsid w:val="00C61606"/>
    <w:rsid w:val="00C66EF0"/>
    <w:rsid w:val="00C67302"/>
    <w:rsid w:val="00C74504"/>
    <w:rsid w:val="00C907E2"/>
    <w:rsid w:val="00C961B8"/>
    <w:rsid w:val="00C97F31"/>
    <w:rsid w:val="00CA7E08"/>
    <w:rsid w:val="00CC557D"/>
    <w:rsid w:val="00CC6DCE"/>
    <w:rsid w:val="00CD1655"/>
    <w:rsid w:val="00CD2B55"/>
    <w:rsid w:val="00CE343B"/>
    <w:rsid w:val="00CE73A3"/>
    <w:rsid w:val="00CF1EA0"/>
    <w:rsid w:val="00CF3AF2"/>
    <w:rsid w:val="00CF4F07"/>
    <w:rsid w:val="00CF5D14"/>
    <w:rsid w:val="00CF765E"/>
    <w:rsid w:val="00D03380"/>
    <w:rsid w:val="00D1382A"/>
    <w:rsid w:val="00D15BB6"/>
    <w:rsid w:val="00D23A14"/>
    <w:rsid w:val="00D327DD"/>
    <w:rsid w:val="00D44618"/>
    <w:rsid w:val="00D46216"/>
    <w:rsid w:val="00D50479"/>
    <w:rsid w:val="00D52DE3"/>
    <w:rsid w:val="00D5567D"/>
    <w:rsid w:val="00D57D32"/>
    <w:rsid w:val="00D71084"/>
    <w:rsid w:val="00D75AA0"/>
    <w:rsid w:val="00D9305D"/>
    <w:rsid w:val="00DA531C"/>
    <w:rsid w:val="00DB43A8"/>
    <w:rsid w:val="00DB65FE"/>
    <w:rsid w:val="00DC0CD8"/>
    <w:rsid w:val="00DC517B"/>
    <w:rsid w:val="00DE65D9"/>
    <w:rsid w:val="00DE74A8"/>
    <w:rsid w:val="00DF0C58"/>
    <w:rsid w:val="00DF36E5"/>
    <w:rsid w:val="00DF3C48"/>
    <w:rsid w:val="00E03FB0"/>
    <w:rsid w:val="00E065DB"/>
    <w:rsid w:val="00E1707B"/>
    <w:rsid w:val="00E223D7"/>
    <w:rsid w:val="00E23DEE"/>
    <w:rsid w:val="00E25EC9"/>
    <w:rsid w:val="00E313AF"/>
    <w:rsid w:val="00E333E2"/>
    <w:rsid w:val="00E36A7E"/>
    <w:rsid w:val="00E4413A"/>
    <w:rsid w:val="00E54B8B"/>
    <w:rsid w:val="00E62195"/>
    <w:rsid w:val="00E71450"/>
    <w:rsid w:val="00E80600"/>
    <w:rsid w:val="00E83617"/>
    <w:rsid w:val="00E84EB0"/>
    <w:rsid w:val="00E9057E"/>
    <w:rsid w:val="00E9354C"/>
    <w:rsid w:val="00E94F91"/>
    <w:rsid w:val="00EA61E2"/>
    <w:rsid w:val="00EA6AC8"/>
    <w:rsid w:val="00EB033F"/>
    <w:rsid w:val="00ED1EB0"/>
    <w:rsid w:val="00EE18DF"/>
    <w:rsid w:val="00EF1A1B"/>
    <w:rsid w:val="00EF2AA7"/>
    <w:rsid w:val="00F119BE"/>
    <w:rsid w:val="00F1397A"/>
    <w:rsid w:val="00F1797E"/>
    <w:rsid w:val="00F20087"/>
    <w:rsid w:val="00F21855"/>
    <w:rsid w:val="00F25693"/>
    <w:rsid w:val="00F45375"/>
    <w:rsid w:val="00F55D2C"/>
    <w:rsid w:val="00F66C4F"/>
    <w:rsid w:val="00F83EF1"/>
    <w:rsid w:val="00FA7667"/>
    <w:rsid w:val="00FE1391"/>
    <w:rsid w:val="00FE47AD"/>
    <w:rsid w:val="00FE6CA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BBA"/>
  <w15:chartTrackingRefBased/>
  <w15:docId w15:val="{ADCB743A-3318-4C1B-A1DB-6D5C1E1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C6F"/>
  </w:style>
  <w:style w:type="paragraph" w:styleId="2">
    <w:name w:val="heading 2"/>
    <w:basedOn w:val="a"/>
    <w:link w:val="20"/>
    <w:uiPriority w:val="9"/>
    <w:qFormat/>
    <w:rsid w:val="0051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5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FB3D-1409-420E-9ED7-17FF86F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2023-05-16T10:19:00Z</cp:lastPrinted>
  <dcterms:created xsi:type="dcterms:W3CDTF">2023-12-01T10:42:00Z</dcterms:created>
  <dcterms:modified xsi:type="dcterms:W3CDTF">2024-03-07T09:02:00Z</dcterms:modified>
</cp:coreProperties>
</file>